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34" w:rsidRPr="00B658BA" w:rsidRDefault="00F91721" w:rsidP="00BE1E2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es-ES"/>
        </w:rPr>
        <w:t>PROFESIONALES DE LA DIRECCIÓN DE CALIDAD EDUCATIVA POR SUBREGIONES Y ZONAS</w:t>
      </w:r>
    </w:p>
    <w:p w:rsidR="00B658BA" w:rsidRPr="00B658BA" w:rsidRDefault="00B658BA" w:rsidP="00B658B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B658BA">
        <w:rPr>
          <w:rFonts w:ascii="Verdana" w:eastAsia="Times New Roman" w:hAnsi="Verdana" w:cs="Times New Roman"/>
          <w:sz w:val="20"/>
          <w:szCs w:val="20"/>
          <w:lang w:eastAsia="es-ES"/>
        </w:rPr>
        <w:t> </w:t>
      </w: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040"/>
        <w:gridCol w:w="2064"/>
        <w:gridCol w:w="2388"/>
        <w:gridCol w:w="2072"/>
        <w:gridCol w:w="2108"/>
        <w:gridCol w:w="1912"/>
      </w:tblGrid>
      <w:tr w:rsidR="00EE1800" w:rsidRPr="00B658BA" w:rsidTr="009607BD">
        <w:trPr>
          <w:trHeight w:val="64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 w:rsidRPr="00B658BA">
              <w:rPr>
                <w:rFonts w:eastAsia="Times New Roman" w:cstheme="minorHAnsi"/>
                <w:b/>
                <w:lang w:eastAsia="es-ES"/>
              </w:rPr>
              <w:t xml:space="preserve">SUBREGIÓN 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 w:rsidRPr="00B658BA">
              <w:rPr>
                <w:rFonts w:eastAsia="Times New Roman" w:cstheme="minorHAnsi"/>
                <w:b/>
                <w:lang w:eastAsia="es-ES"/>
              </w:rPr>
              <w:t>ZONA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 w:rsidRPr="00B658BA">
              <w:rPr>
                <w:rFonts w:eastAsia="Times New Roman" w:cstheme="minorHAnsi"/>
                <w:b/>
                <w:lang w:eastAsia="es-ES"/>
              </w:rPr>
              <w:t>MUNICIPIOS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Default="00EE1800" w:rsidP="00B85F9C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Profesional Universitario</w:t>
            </w:r>
          </w:p>
          <w:p w:rsidR="00EE1800" w:rsidRPr="00B658BA" w:rsidRDefault="00EE1800" w:rsidP="00B85F9C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ASESOR RUTA DE CALIDAD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00" w:rsidRDefault="00EE1800" w:rsidP="000760F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Psicólogo - ASESOR DE CONVIVENCIA ESCOLAR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0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 xml:space="preserve">ASESOR LOCAL PEDAGÓGICO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00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ASESOR LOCAL FINANCIERO</w:t>
            </w:r>
          </w:p>
        </w:tc>
      </w:tr>
      <w:tr w:rsidR="00EE1800" w:rsidRPr="00B658BA" w:rsidTr="009607BD">
        <w:trPr>
          <w:trHeight w:val="564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00" w:rsidRDefault="00EE1800" w:rsidP="00B85F9C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0" w:rsidRDefault="00EE1800" w:rsidP="000760F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0" w:rsidRDefault="00EE1800" w:rsidP="000760F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Proyecto Mejoramiento de la Educación Media</w:t>
            </w:r>
          </w:p>
        </w:tc>
      </w:tr>
      <w:tr w:rsidR="00EE1800" w:rsidRPr="00B658BA" w:rsidTr="009607B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0A1E19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  <w:r>
              <w:rPr>
                <w:rFonts w:eastAsia="Times New Roman" w:cstheme="minorHAnsi"/>
                <w:b/>
                <w:color w:val="1F497D" w:themeColor="text2"/>
                <w:lang w:eastAsia="es-ES"/>
              </w:rPr>
              <w:t>ORIENTE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0A1E19" w:rsidRDefault="00EE1800" w:rsidP="000A1E1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  <w:r w:rsidRPr="000A1E19">
              <w:rPr>
                <w:rFonts w:eastAsia="Times New Roman" w:cstheme="minorHAnsi"/>
                <w:b/>
                <w:color w:val="1F497D" w:themeColor="text2"/>
                <w:lang w:eastAsia="es-ES"/>
              </w:rPr>
              <w:t>Valle de San Nicolás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1F497D" w:themeColor="text2"/>
                <w:lang w:eastAsia="es-ES"/>
              </w:rPr>
            </w:pPr>
            <w:r w:rsidRPr="00B658BA">
              <w:rPr>
                <w:rFonts w:eastAsia="Times New Roman" w:cstheme="minorHAnsi"/>
                <w:color w:val="1F497D" w:themeColor="text2"/>
                <w:lang w:eastAsia="es-ES"/>
              </w:rPr>
              <w:t>Concepción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85F9C" w:rsidRDefault="00EE1800" w:rsidP="00B85F9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  <w:r w:rsidRPr="00B85F9C">
              <w:rPr>
                <w:rFonts w:eastAsia="Times New Roman" w:cstheme="minorHAnsi"/>
                <w:b/>
                <w:color w:val="1F497D" w:themeColor="text2"/>
                <w:lang w:eastAsia="es-ES"/>
              </w:rPr>
              <w:t>N</w:t>
            </w:r>
            <w:r>
              <w:rPr>
                <w:rFonts w:eastAsia="Times New Roman" w:cstheme="minorHAnsi"/>
                <w:b/>
                <w:color w:val="1F497D" w:themeColor="text2"/>
                <w:lang w:eastAsia="es-ES"/>
              </w:rPr>
              <w:t xml:space="preserve">elly Beatriz Vargas </w:t>
            </w:r>
            <w:proofErr w:type="spellStart"/>
            <w:r>
              <w:rPr>
                <w:rFonts w:eastAsia="Times New Roman" w:cstheme="minorHAnsi"/>
                <w:b/>
                <w:color w:val="1F497D" w:themeColor="text2"/>
                <w:lang w:eastAsia="es-ES"/>
              </w:rPr>
              <w:t>Sanclemente</w:t>
            </w:r>
            <w:proofErr w:type="spellEnd"/>
          </w:p>
          <w:p w:rsidR="00EE1800" w:rsidRPr="000760FF" w:rsidRDefault="00EE1800" w:rsidP="00B85F9C">
            <w:pPr>
              <w:pStyle w:val="Prrafodelista"/>
              <w:spacing w:after="0" w:line="240" w:lineRule="auto"/>
              <w:jc w:val="both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00" w:rsidRDefault="00EE1800" w:rsidP="00B85F9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Default="00EE1800" w:rsidP="00B85F9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Pr="00B85F9C" w:rsidRDefault="00EE1800" w:rsidP="00B85F9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  <w:r>
              <w:rPr>
                <w:rFonts w:eastAsia="Times New Roman" w:cstheme="minorHAnsi"/>
                <w:b/>
                <w:color w:val="1F497D" w:themeColor="text2"/>
                <w:lang w:eastAsia="es-ES"/>
              </w:rPr>
              <w:t>María Claudia Barboza Vergara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00" w:rsidRDefault="00EE1800" w:rsidP="00B85F9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Default="00EE1800" w:rsidP="00B85F9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Pr="00B85F9C" w:rsidRDefault="00EE1800" w:rsidP="00B85F9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  <w:r w:rsidRPr="00B85F9C">
              <w:rPr>
                <w:rFonts w:eastAsia="Times New Roman" w:cstheme="minorHAnsi"/>
                <w:b/>
                <w:color w:val="1F497D" w:themeColor="text2"/>
                <w:lang w:eastAsia="es-ES"/>
              </w:rPr>
              <w:t xml:space="preserve">Erika </w:t>
            </w:r>
            <w:proofErr w:type="spellStart"/>
            <w:r w:rsidRPr="00B85F9C">
              <w:rPr>
                <w:rFonts w:eastAsia="Times New Roman" w:cstheme="minorHAnsi"/>
                <w:b/>
                <w:color w:val="1F497D" w:themeColor="text2"/>
                <w:lang w:eastAsia="es-ES"/>
              </w:rPr>
              <w:t>Atehortua</w:t>
            </w:r>
            <w:proofErr w:type="spellEnd"/>
            <w:r w:rsidRPr="00B85F9C">
              <w:rPr>
                <w:rFonts w:eastAsia="Times New Roman" w:cstheme="minorHAnsi"/>
                <w:b/>
                <w:color w:val="1F497D" w:themeColor="text2"/>
                <w:lang w:eastAsia="es-ES"/>
              </w:rPr>
              <w:t xml:space="preserve"> </w:t>
            </w:r>
            <w:r w:rsidR="00393003">
              <w:rPr>
                <w:rFonts w:eastAsia="Times New Roman" w:cstheme="minorHAnsi"/>
                <w:b/>
                <w:color w:val="1F497D" w:themeColor="text2"/>
                <w:lang w:eastAsia="es-ES"/>
              </w:rPr>
              <w:t xml:space="preserve"> </w:t>
            </w:r>
            <w:r w:rsidRPr="00B85F9C">
              <w:rPr>
                <w:rFonts w:eastAsia="Times New Roman" w:cstheme="minorHAnsi"/>
                <w:b/>
                <w:color w:val="1F497D" w:themeColor="text2"/>
                <w:lang w:eastAsia="es-ES"/>
              </w:rPr>
              <w:t>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00" w:rsidRDefault="00EE1800" w:rsidP="00B85F9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0A1E19" w:rsidRDefault="00EE1800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es-ES"/>
              </w:rPr>
            </w:pPr>
            <w:proofErr w:type="spellStart"/>
            <w:r w:rsidRPr="00B658BA">
              <w:rPr>
                <w:rFonts w:eastAsia="Times New Roman" w:cstheme="minorHAnsi"/>
                <w:color w:val="1F497D" w:themeColor="text2"/>
                <w:lang w:eastAsia="es-ES"/>
              </w:rPr>
              <w:t>Guatapé</w:t>
            </w:r>
            <w:proofErr w:type="spellEnd"/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1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1800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Pr="00B658BA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  <w:r>
              <w:rPr>
                <w:rFonts w:eastAsia="Times New Roman" w:cstheme="minorHAnsi"/>
                <w:b/>
                <w:color w:val="1F497D" w:themeColor="text2"/>
                <w:lang w:eastAsia="es-ES"/>
              </w:rPr>
              <w:t>Adriana Rúa</w:t>
            </w: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1F497D" w:themeColor="text2"/>
                <w:lang w:eastAsia="es-ES"/>
              </w:rPr>
              <w:t>El Peñol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1F497D" w:themeColor="text2"/>
              </w:rPr>
            </w:pPr>
            <w:r w:rsidRPr="00B658BA">
              <w:rPr>
                <w:rFonts w:eastAsia="Times New Roman" w:cstheme="minorHAnsi"/>
                <w:color w:val="1F497D" w:themeColor="text2"/>
                <w:lang w:eastAsia="es-ES"/>
              </w:rPr>
              <w:t xml:space="preserve">San Rafael 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1F497D" w:themeColor="text2"/>
              </w:rPr>
            </w:pPr>
            <w:r w:rsidRPr="00B658BA">
              <w:rPr>
                <w:rFonts w:eastAsia="Times New Roman" w:cstheme="minorHAnsi"/>
                <w:color w:val="1F497D" w:themeColor="text2"/>
              </w:rPr>
              <w:t>San Carlos</w:t>
            </w:r>
            <w:r w:rsidRPr="00B658BA">
              <w:rPr>
                <w:rFonts w:eastAsia="Times New Roman" w:cstheme="minorHAnsi"/>
                <w:color w:val="1F497D" w:themeColor="text2"/>
                <w:lang w:eastAsia="es-ES"/>
              </w:rPr>
              <w:t xml:space="preserve"> 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1F497D" w:themeColor="text2"/>
                <w:lang w:eastAsia="es-ES"/>
              </w:rPr>
              <w:t>Bosques</w:t>
            </w:r>
          </w:p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1F497D" w:themeColor="text2"/>
                <w:lang w:eastAsia="es-ES"/>
              </w:rPr>
            </w:pPr>
            <w:r w:rsidRPr="00B658BA">
              <w:rPr>
                <w:rFonts w:eastAsia="Times New Roman" w:cstheme="minorHAnsi"/>
                <w:color w:val="1F497D" w:themeColor="text2"/>
              </w:rPr>
              <w:t>Granada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0760FF" w:rsidRDefault="00EE1800" w:rsidP="00B85F9C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  <w:r w:rsidRPr="00B85F9C">
              <w:rPr>
                <w:rFonts w:eastAsia="Times New Roman" w:cstheme="minorHAnsi"/>
                <w:b/>
                <w:color w:val="1F497D" w:themeColor="text2"/>
                <w:lang w:eastAsia="es-ES"/>
              </w:rPr>
              <w:t>Claudia María Escobar</w:t>
            </w:r>
            <w:r>
              <w:rPr>
                <w:rFonts w:eastAsia="Times New Roman" w:cstheme="minorHAnsi"/>
                <w:b/>
                <w:color w:val="1F497D" w:themeColor="text2"/>
                <w:lang w:eastAsia="es-ES"/>
              </w:rPr>
              <w:t xml:space="preserve"> Tamayo</w:t>
            </w:r>
          </w:p>
          <w:p w:rsidR="00EE1800" w:rsidRPr="00652ED4" w:rsidRDefault="00EE1800" w:rsidP="00B85F9C">
            <w:pPr>
              <w:pStyle w:val="Prrafodelista"/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00" w:rsidRPr="00B85F9C" w:rsidRDefault="00EE1800" w:rsidP="00B85F9C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  <w:r w:rsidRPr="00B85F9C">
              <w:rPr>
                <w:rFonts w:eastAsia="Times New Roman" w:cstheme="minorHAnsi"/>
                <w:b/>
                <w:color w:val="1F497D" w:themeColor="text2"/>
                <w:lang w:eastAsia="es-ES"/>
              </w:rPr>
              <w:t>Luis Alfonso Mejía Álvarez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00" w:rsidRDefault="00EE1800" w:rsidP="00B85F9C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Default="00EE1800" w:rsidP="00B85F9C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Pr="00B85F9C" w:rsidRDefault="00EE1800" w:rsidP="00B85F9C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  <w:r w:rsidRPr="00B85F9C">
              <w:rPr>
                <w:rFonts w:eastAsia="Times New Roman" w:cstheme="minorHAnsi"/>
                <w:b/>
                <w:color w:val="1F497D" w:themeColor="text2"/>
                <w:lang w:eastAsia="es-ES"/>
              </w:rPr>
              <w:t xml:space="preserve">Erika </w:t>
            </w:r>
            <w:proofErr w:type="spellStart"/>
            <w:r w:rsidRPr="00B85F9C">
              <w:rPr>
                <w:rFonts w:eastAsia="Times New Roman" w:cstheme="minorHAnsi"/>
                <w:b/>
                <w:color w:val="1F497D" w:themeColor="text2"/>
                <w:lang w:eastAsia="es-ES"/>
              </w:rPr>
              <w:t>Atehortua</w:t>
            </w:r>
            <w:proofErr w:type="spellEnd"/>
            <w:r w:rsidR="00393003">
              <w:rPr>
                <w:rFonts w:eastAsia="Times New Roman" w:cstheme="minorHAnsi"/>
                <w:b/>
                <w:color w:val="1F497D" w:themeColor="text2"/>
                <w:lang w:eastAsia="es-ES"/>
              </w:rPr>
              <w:t xml:space="preserve"> </w:t>
            </w:r>
            <w:r w:rsidRPr="00B85F9C">
              <w:rPr>
                <w:rFonts w:eastAsia="Times New Roman" w:cstheme="minorHAnsi"/>
                <w:b/>
                <w:color w:val="1F497D" w:themeColor="text2"/>
                <w:lang w:eastAsia="es-ES"/>
              </w:rPr>
              <w:t xml:space="preserve"> M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Default="00EE1800" w:rsidP="00B85F9C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1F497D" w:themeColor="text2"/>
              </w:rPr>
            </w:pPr>
            <w:r w:rsidRPr="00B658BA">
              <w:rPr>
                <w:rFonts w:eastAsia="Times New Roman" w:cstheme="minorHAnsi"/>
                <w:color w:val="1F497D" w:themeColor="text2"/>
              </w:rPr>
              <w:t>El Santuario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0A1E19" w:rsidRDefault="00EE1800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proofErr w:type="spellStart"/>
            <w:r w:rsidRPr="00B658BA">
              <w:rPr>
                <w:rFonts w:eastAsia="Times New Roman" w:cstheme="minorHAnsi"/>
                <w:color w:val="1F497D" w:themeColor="text2"/>
              </w:rPr>
              <w:t>Cocorná</w:t>
            </w:r>
            <w:proofErr w:type="spellEnd"/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1F497D" w:themeColor="text2"/>
              </w:rPr>
            </w:pPr>
            <w:r w:rsidRPr="00B658BA">
              <w:rPr>
                <w:rFonts w:eastAsia="Times New Roman" w:cstheme="minorHAnsi"/>
                <w:color w:val="1F497D" w:themeColor="text2"/>
              </w:rPr>
              <w:t>San Luis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1F497D" w:themeColor="text2"/>
              </w:rPr>
            </w:pPr>
            <w:r w:rsidRPr="00B658BA">
              <w:rPr>
                <w:rFonts w:eastAsia="Times New Roman" w:cstheme="minorHAnsi"/>
                <w:color w:val="1F497D" w:themeColor="text2"/>
              </w:rPr>
              <w:t>San Francisco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1F497D" w:themeColor="text2"/>
                <w:lang w:eastAsia="es-ES"/>
              </w:rPr>
              <w:t>Páramo</w:t>
            </w:r>
          </w:p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1F497D" w:themeColor="text2"/>
              </w:rPr>
            </w:pPr>
            <w:r w:rsidRPr="00B658BA">
              <w:rPr>
                <w:rFonts w:eastAsia="Times New Roman" w:cstheme="minorHAnsi"/>
                <w:color w:val="1F497D" w:themeColor="text2"/>
              </w:rPr>
              <w:t>La Unión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Default="00EE1800" w:rsidP="00CB2491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Default="00EE1800" w:rsidP="00CB2491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Pr="00CB2491" w:rsidRDefault="00EE1800" w:rsidP="00CB2491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  <w:r w:rsidRPr="00CB2491">
              <w:rPr>
                <w:rFonts w:eastAsia="Times New Roman" w:cstheme="minorHAnsi"/>
                <w:b/>
                <w:color w:val="1F497D" w:themeColor="text2"/>
                <w:lang w:eastAsia="es-ES"/>
              </w:rPr>
              <w:t>Carlos Hernando Berrio</w:t>
            </w:r>
            <w:r>
              <w:rPr>
                <w:rFonts w:eastAsia="Times New Roman" w:cstheme="minorHAnsi"/>
                <w:b/>
                <w:color w:val="1F497D" w:themeColor="text2"/>
                <w:lang w:eastAsia="es-ES"/>
              </w:rPr>
              <w:t xml:space="preserve"> Sánchez.</w:t>
            </w:r>
          </w:p>
          <w:p w:rsidR="00EE1800" w:rsidRPr="00DC317E" w:rsidRDefault="00EE1800" w:rsidP="00CB2491">
            <w:pPr>
              <w:pStyle w:val="Prrafodelista"/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00" w:rsidRDefault="00EE1800" w:rsidP="00CB2491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Pr="00CB2491" w:rsidRDefault="00EE1800" w:rsidP="00CB2491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  <w:r w:rsidRPr="00CB2491">
              <w:rPr>
                <w:rFonts w:eastAsia="Times New Roman" w:cstheme="minorHAnsi"/>
                <w:b/>
                <w:color w:val="1F497D" w:themeColor="text2"/>
                <w:lang w:eastAsia="es-ES"/>
              </w:rPr>
              <w:t>María Claudia Barboza Vergara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00" w:rsidRDefault="00EE1800" w:rsidP="00E76248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Default="00EE1800" w:rsidP="00E76248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  <w:p w:rsidR="00EE1800" w:rsidRPr="00E76248" w:rsidRDefault="00EE1800" w:rsidP="00E76248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  <w:r w:rsidRPr="00E76248">
              <w:rPr>
                <w:rFonts w:eastAsia="Times New Roman" w:cstheme="minorHAnsi"/>
                <w:b/>
                <w:color w:val="1F497D" w:themeColor="text2"/>
                <w:lang w:eastAsia="es-ES"/>
              </w:rPr>
              <w:t>Janeth  Cardona P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Default="00EE1800" w:rsidP="00E76248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0A1E19" w:rsidRDefault="00EE1800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proofErr w:type="spellStart"/>
            <w:r w:rsidRPr="00B658BA">
              <w:rPr>
                <w:rFonts w:eastAsia="Times New Roman" w:cstheme="minorHAnsi"/>
                <w:color w:val="1F497D" w:themeColor="text2"/>
              </w:rPr>
              <w:t>Abejorral</w:t>
            </w:r>
            <w:proofErr w:type="spellEnd"/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0A1E19" w:rsidRDefault="00EE1800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proofErr w:type="spellStart"/>
            <w:r w:rsidRPr="00B658BA">
              <w:rPr>
                <w:rFonts w:eastAsia="Times New Roman" w:cstheme="minorHAnsi"/>
                <w:color w:val="1F497D" w:themeColor="text2"/>
              </w:rPr>
              <w:t>Sonsón</w:t>
            </w:r>
            <w:proofErr w:type="spellEnd"/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1F497D" w:themeColor="text2"/>
              </w:rPr>
            </w:pPr>
            <w:r w:rsidRPr="00B658BA">
              <w:rPr>
                <w:rFonts w:eastAsia="Times New Roman" w:cstheme="minorHAnsi"/>
                <w:color w:val="1F497D" w:themeColor="text2"/>
              </w:rPr>
              <w:t>Argelia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1F497D" w:themeColor="text2"/>
              </w:rPr>
            </w:pPr>
            <w:r w:rsidRPr="00B658BA">
              <w:rPr>
                <w:rFonts w:eastAsia="Times New Roman" w:cstheme="minorHAnsi"/>
                <w:color w:val="1F497D" w:themeColor="text2"/>
              </w:rPr>
              <w:t>Nariño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  <w:lang w:eastAsia="es-ES"/>
              </w:rPr>
            </w:pPr>
          </w:p>
        </w:tc>
      </w:tr>
      <w:tr w:rsidR="009607BD" w:rsidRPr="00B658BA" w:rsidTr="000172B8">
        <w:trPr>
          <w:trHeight w:val="42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7BD" w:rsidRPr="00B658BA" w:rsidRDefault="009607BD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  <w:t>Valle de Aburra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7BD" w:rsidRPr="00B658BA" w:rsidRDefault="009607BD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  <w:t xml:space="preserve">Norte y Sur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7BD" w:rsidRPr="00A62535" w:rsidRDefault="009607BD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 w:themeColor="accent2" w:themeShade="BF"/>
                <w:sz w:val="24"/>
                <w:szCs w:val="24"/>
                <w:lang w:eastAsia="es-ES"/>
              </w:rPr>
            </w:pPr>
            <w:r w:rsidRPr="00A62535">
              <w:rPr>
                <w:rFonts w:eastAsia="Times New Roman" w:cstheme="minorHAnsi"/>
                <w:color w:val="943634" w:themeColor="accent2" w:themeShade="BF"/>
                <w:lang w:eastAsia="es-ES"/>
              </w:rPr>
              <w:t>Barbosa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7BD" w:rsidRDefault="009607BD" w:rsidP="00CB2491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  <w:p w:rsidR="009607BD" w:rsidRPr="00CB2491" w:rsidRDefault="009607BD" w:rsidP="00CB2491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  <w:r w:rsidRPr="00CB2491"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  <w:t xml:space="preserve">Érica Cárdenas </w:t>
            </w:r>
            <w:r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  <w:t>Sierra</w:t>
            </w:r>
          </w:p>
          <w:p w:rsidR="009607BD" w:rsidRPr="00A62535" w:rsidRDefault="009607BD" w:rsidP="006E4FF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7BD" w:rsidRDefault="009607BD" w:rsidP="00CB2491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  <w:p w:rsidR="009607BD" w:rsidRPr="00CB2491" w:rsidRDefault="009607BD" w:rsidP="00CB2491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  <w:r w:rsidRPr="00CB2491"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  <w:t>David Ignacio Molina Velásquez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7BD" w:rsidRDefault="009607BD" w:rsidP="00CB2491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  <w:p w:rsidR="009607BD" w:rsidRPr="00CB2491" w:rsidRDefault="009607BD" w:rsidP="00CB2491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  <w:r w:rsidRPr="00CB2491"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  <w:t>Catalina Zuluaga P.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7BD" w:rsidRDefault="009607BD" w:rsidP="00CB2491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</w:tr>
      <w:tr w:rsidR="009607BD" w:rsidRPr="00B658BA" w:rsidTr="000172B8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7BD" w:rsidRPr="00B658BA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7BD" w:rsidRPr="00B658BA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7BD" w:rsidRPr="001169E4" w:rsidRDefault="009607BD" w:rsidP="00A43983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169E4"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  <w:t>Girardota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1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  <w:r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  <w:t>Ana María López (Adriana Rúa Girardota)</w:t>
            </w:r>
          </w:p>
        </w:tc>
      </w:tr>
      <w:tr w:rsidR="009607BD" w:rsidRPr="00B658BA" w:rsidTr="000172B8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7BD" w:rsidRPr="00B658BA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7BD" w:rsidRPr="00B658BA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BD" w:rsidRPr="009607BD" w:rsidRDefault="009607BD" w:rsidP="009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lang w:eastAsia="es-ES"/>
              </w:rPr>
            </w:pPr>
            <w:r w:rsidRPr="001169E4"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  <w:t>Copacabana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7BD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</w:tr>
      <w:tr w:rsidR="009607BD" w:rsidRPr="00B658BA" w:rsidTr="000172B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7BD" w:rsidRPr="00B658BA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7BD" w:rsidRPr="00B658BA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7BD" w:rsidRPr="001169E4" w:rsidRDefault="009607BD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lang w:eastAsia="es-ES"/>
              </w:rPr>
            </w:pPr>
            <w:r w:rsidRPr="009607BD"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  <w:t>Sabaneta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</w:tr>
      <w:tr w:rsidR="009607BD" w:rsidRPr="00B658BA" w:rsidTr="000172B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7BD" w:rsidRPr="00B658BA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7BD" w:rsidRPr="00B658BA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  <w:r w:rsidRPr="001169E4"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  <w:t>La Estrella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</w:tr>
      <w:tr w:rsidR="009607BD" w:rsidRPr="00B658BA" w:rsidTr="000172B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BD" w:rsidRPr="00B658BA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BD" w:rsidRPr="00B658BA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  <w:r w:rsidRPr="001169E4"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  <w:t>Caldas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D" w:rsidRPr="001169E4" w:rsidRDefault="009607BD" w:rsidP="00B658BA">
            <w:pPr>
              <w:spacing w:after="0" w:line="240" w:lineRule="auto"/>
              <w:rPr>
                <w:rFonts w:eastAsia="Times New Roman" w:cstheme="minorHAnsi"/>
                <w:b/>
                <w:color w:val="943634" w:themeColor="accent2" w:themeShade="BF"/>
                <w:lang w:eastAsia="es-ES"/>
              </w:rPr>
            </w:pPr>
          </w:p>
        </w:tc>
      </w:tr>
      <w:tr w:rsidR="00EE1800" w:rsidRPr="00B658BA" w:rsidTr="009607BD"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00B050"/>
                <w:lang w:eastAsia="es-ES"/>
              </w:rPr>
              <w:tab/>
              <w:t>NORTE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00B050"/>
                <w:lang w:eastAsia="es-ES"/>
              </w:rPr>
              <w:t>Rio Grande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6373E4" w:rsidRDefault="00EE1800" w:rsidP="00B658B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00B050"/>
                <w:lang w:eastAsia="es-ES"/>
              </w:rPr>
              <w:t>Entrerrio</w:t>
            </w:r>
            <w:r w:rsidR="006373E4">
              <w:rPr>
                <w:rFonts w:eastAsia="Times New Roman" w:cstheme="minorHAnsi"/>
                <w:color w:val="00B050"/>
                <w:lang w:eastAsia="es-ES"/>
              </w:rPr>
              <w:t>s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Default="00EE1800" w:rsidP="006E4FF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Default="00EE1800" w:rsidP="006E4FF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Pr="006E4FFA" w:rsidRDefault="00EE1800" w:rsidP="006E4FF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  <w:r w:rsidRPr="006E4FFA">
              <w:rPr>
                <w:rFonts w:eastAsia="Times New Roman" w:cstheme="minorHAnsi"/>
                <w:b/>
                <w:color w:val="00B050"/>
                <w:lang w:eastAsia="es-ES"/>
              </w:rPr>
              <w:t>Fabio Nelson Peña.</w:t>
            </w:r>
          </w:p>
          <w:p w:rsidR="00EE1800" w:rsidRPr="006E4FFA" w:rsidRDefault="00EE1800" w:rsidP="006E4FF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00" w:rsidRDefault="00EE1800" w:rsidP="006E4FF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Default="00EE1800" w:rsidP="006E4FF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Pr="006E4FFA" w:rsidRDefault="00EE1800" w:rsidP="006E4FF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  <w:r w:rsidRPr="006E4FFA">
              <w:rPr>
                <w:rFonts w:eastAsia="Times New Roman" w:cstheme="minorHAnsi"/>
                <w:b/>
                <w:color w:val="00B050"/>
                <w:lang w:eastAsia="es-ES"/>
              </w:rPr>
              <w:t>Beatriz Eugenia Baena Gómez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00" w:rsidRDefault="00EE1800" w:rsidP="006E4FF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Default="00EE1800" w:rsidP="006E4FF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Pr="006E4FFA" w:rsidRDefault="00EE1800" w:rsidP="006E4FF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  <w:r w:rsidRPr="006E4FFA">
              <w:rPr>
                <w:rFonts w:eastAsia="Times New Roman" w:cstheme="minorHAnsi"/>
                <w:b/>
                <w:color w:val="00B050"/>
                <w:lang w:eastAsia="es-ES"/>
              </w:rPr>
              <w:t xml:space="preserve">María Cristina Zuluaga V. </w:t>
            </w:r>
          </w:p>
          <w:p w:rsidR="00EE1800" w:rsidRPr="000E1F6C" w:rsidRDefault="00EE1800" w:rsidP="00763780">
            <w:pPr>
              <w:pStyle w:val="Prrafodelista"/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00" w:rsidRDefault="00EE1800" w:rsidP="006E4FF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color w:val="00B050"/>
                <w:lang w:eastAsia="es-ES"/>
              </w:rPr>
            </w:pPr>
            <w:r w:rsidRPr="00B658BA">
              <w:rPr>
                <w:rFonts w:eastAsia="Times New Roman" w:cstheme="minorHAnsi"/>
                <w:color w:val="00B050"/>
                <w:lang w:eastAsia="es-ES"/>
              </w:rPr>
              <w:t>Santa Rosa de Osos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color w:val="00B050"/>
                <w:lang w:eastAsia="es-ES"/>
              </w:rPr>
            </w:pPr>
            <w:r w:rsidRPr="00B658BA">
              <w:rPr>
                <w:rFonts w:eastAsia="Times New Roman" w:cstheme="minorHAnsi"/>
                <w:color w:val="00B050"/>
                <w:lang w:eastAsia="es-ES"/>
              </w:rPr>
              <w:t>Don Matías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color w:val="00B050"/>
                <w:lang w:eastAsia="es-ES"/>
              </w:rPr>
            </w:pPr>
            <w:r w:rsidRPr="00B658BA">
              <w:rPr>
                <w:rFonts w:eastAsia="Times New Roman" w:cstheme="minorHAnsi"/>
                <w:color w:val="00B050"/>
                <w:lang w:eastAsia="es-ES"/>
              </w:rPr>
              <w:t>San Pedro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6373E4" w:rsidRDefault="00EE1800" w:rsidP="00B658B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00B050"/>
                <w:lang w:eastAsia="es-ES"/>
              </w:rPr>
              <w:t>Belmira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1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1800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Pr="00B658BA" w:rsidRDefault="00EE1800" w:rsidP="00EE1800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  <w:r w:rsidRPr="00EE1800">
              <w:rPr>
                <w:rFonts w:eastAsia="Times New Roman" w:cstheme="minorHAnsi"/>
                <w:b/>
                <w:color w:val="00B050"/>
                <w:lang w:eastAsia="es-ES"/>
              </w:rPr>
              <w:t>Adriana Rúa</w:t>
            </w: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color w:val="00B050"/>
                <w:lang w:eastAsia="es-ES"/>
              </w:rPr>
            </w:pPr>
            <w:r w:rsidRPr="00B658BA">
              <w:rPr>
                <w:rFonts w:eastAsia="Times New Roman" w:cstheme="minorHAnsi"/>
                <w:color w:val="00B050"/>
                <w:lang w:eastAsia="es-ES"/>
              </w:rPr>
              <w:t>San José de  la Montaña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00B050"/>
                <w:lang w:eastAsia="es-ES"/>
              </w:rPr>
              <w:t>Vertiente Chorros Blancos</w:t>
            </w:r>
          </w:p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00B050"/>
                <w:lang w:eastAsia="es-ES"/>
              </w:rPr>
              <w:t>Faltan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6373E4" w:rsidRDefault="00EE1800" w:rsidP="00B658B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00B050"/>
                <w:lang w:eastAsia="es-ES"/>
              </w:rPr>
              <w:t>Briceño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Default="00EE1800" w:rsidP="00DC4B6E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Pr="00DC4B6E" w:rsidRDefault="00EE1800" w:rsidP="00DC4B6E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  <w:r w:rsidRPr="00DC4B6E">
              <w:rPr>
                <w:rFonts w:eastAsia="Times New Roman" w:cstheme="minorHAnsi"/>
                <w:b/>
                <w:color w:val="00B050"/>
                <w:lang w:eastAsia="es-ES"/>
              </w:rPr>
              <w:t>Guillermo León Herrera.</w:t>
            </w:r>
          </w:p>
          <w:p w:rsidR="00EE1800" w:rsidRPr="00B658BA" w:rsidRDefault="00EE1800" w:rsidP="00DC4B6E">
            <w:pPr>
              <w:pStyle w:val="Prrafodelista"/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00" w:rsidRDefault="00EE1800" w:rsidP="00DC4B6E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Pr="00DC4B6E" w:rsidRDefault="00EE1800" w:rsidP="00DC4B6E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  <w:r w:rsidRPr="00DC4B6E">
              <w:rPr>
                <w:rFonts w:eastAsia="Times New Roman" w:cstheme="minorHAnsi"/>
                <w:b/>
                <w:color w:val="00B050"/>
                <w:lang w:eastAsia="es-ES"/>
              </w:rPr>
              <w:t>Beatriz Eugenia Baena Gómez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00" w:rsidRDefault="00EE1800" w:rsidP="00DC4B6E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Pr="00DC4B6E" w:rsidRDefault="00EE1800" w:rsidP="00DC4B6E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  <w:r w:rsidRPr="00DC4B6E">
              <w:rPr>
                <w:rFonts w:eastAsia="Times New Roman" w:cstheme="minorHAnsi"/>
                <w:b/>
                <w:color w:val="00B050"/>
                <w:lang w:eastAsia="es-ES"/>
              </w:rPr>
              <w:t>María Cristina Zuluaga V.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Default="00EE1800" w:rsidP="00DC4B6E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6373E4" w:rsidRDefault="00EE1800" w:rsidP="00B658B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00B050"/>
                <w:lang w:eastAsia="es-ES"/>
              </w:rPr>
              <w:t>Ituango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color w:val="00B050"/>
                <w:lang w:eastAsia="es-ES"/>
              </w:rPr>
            </w:pPr>
            <w:r w:rsidRPr="00B658BA">
              <w:rPr>
                <w:rFonts w:eastAsia="Times New Roman" w:cstheme="minorHAnsi"/>
                <w:color w:val="00B050"/>
                <w:lang w:eastAsia="es-ES"/>
              </w:rPr>
              <w:t>Toledo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</w:tr>
      <w:tr w:rsidR="00EE1800" w:rsidRPr="00B658BA" w:rsidTr="009607B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00B050"/>
                <w:lang w:eastAsia="es-ES"/>
              </w:rPr>
              <w:t>San Andrés de Cuerquia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00B050"/>
                <w:lang w:eastAsia="es-ES"/>
              </w:rPr>
              <w:t>Rio Porce</w:t>
            </w:r>
          </w:p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00B050"/>
                <w:lang w:eastAsia="es-ES"/>
              </w:rPr>
              <w:t>Rio cauca</w:t>
            </w:r>
          </w:p>
          <w:p w:rsidR="00EE1800" w:rsidRPr="00B658BA" w:rsidRDefault="00EE1800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color w:val="00B050"/>
                <w:lang w:eastAsia="es-ES"/>
              </w:rPr>
            </w:pPr>
            <w:r w:rsidRPr="00B658BA">
              <w:rPr>
                <w:rFonts w:eastAsia="Times New Roman" w:cstheme="minorHAnsi"/>
                <w:color w:val="00B050"/>
                <w:lang w:eastAsia="es-ES"/>
              </w:rPr>
              <w:t>Gómez Plata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Default="00EE1800" w:rsidP="007F227F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Pr="007F227F" w:rsidRDefault="00EE1800" w:rsidP="007F227F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  <w:r w:rsidRPr="007F227F">
              <w:rPr>
                <w:rFonts w:eastAsia="Times New Roman" w:cstheme="minorHAnsi"/>
                <w:b/>
                <w:color w:val="00B050"/>
                <w:lang w:eastAsia="es-ES"/>
              </w:rPr>
              <w:t>Blanca Betty Valencia Montoya.</w:t>
            </w:r>
          </w:p>
          <w:p w:rsidR="00EE1800" w:rsidRPr="00B658BA" w:rsidRDefault="00EE1800" w:rsidP="007F227F">
            <w:pPr>
              <w:pStyle w:val="Prrafodelista"/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00" w:rsidRDefault="00EE1800" w:rsidP="007F227F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Pr="007F227F" w:rsidRDefault="00EE1800" w:rsidP="007F227F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  <w:r w:rsidRPr="007F227F">
              <w:rPr>
                <w:rFonts w:eastAsia="Times New Roman" w:cstheme="minorHAnsi"/>
                <w:b/>
                <w:color w:val="00B050"/>
                <w:lang w:eastAsia="es-ES"/>
              </w:rPr>
              <w:t>Beatriz Eugenia Baena Gómez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00" w:rsidRDefault="00EE1800" w:rsidP="007F227F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  <w:p w:rsidR="00EE1800" w:rsidRPr="007F227F" w:rsidRDefault="00EE1800" w:rsidP="007F227F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  <w:r w:rsidRPr="007F227F">
              <w:rPr>
                <w:rFonts w:eastAsia="Times New Roman" w:cstheme="minorHAnsi"/>
                <w:b/>
                <w:color w:val="00B050"/>
                <w:lang w:eastAsia="es-ES"/>
              </w:rPr>
              <w:t>María Cristina Zuluaga V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Default="00EE1800" w:rsidP="007F227F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color w:val="00B050"/>
                <w:lang w:eastAsia="es-ES"/>
              </w:rPr>
            </w:pPr>
            <w:r w:rsidRPr="00B658BA">
              <w:rPr>
                <w:rFonts w:eastAsia="Times New Roman" w:cstheme="minorHAnsi"/>
                <w:color w:val="00B050"/>
                <w:lang w:eastAsia="es-ES"/>
              </w:rPr>
              <w:t>Carolina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color w:val="00B050"/>
                <w:lang w:eastAsia="es-ES"/>
              </w:rPr>
            </w:pPr>
            <w:r w:rsidRPr="00B658BA">
              <w:rPr>
                <w:rFonts w:eastAsia="Times New Roman" w:cstheme="minorHAnsi"/>
                <w:color w:val="00B050"/>
                <w:lang w:eastAsia="es-ES"/>
              </w:rPr>
              <w:t>Guadalupe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B658BA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color w:val="00B050"/>
                <w:lang w:eastAsia="es-ES"/>
              </w:rPr>
            </w:pPr>
            <w:r w:rsidRPr="00B658BA">
              <w:rPr>
                <w:rFonts w:eastAsia="Times New Roman" w:cstheme="minorHAnsi"/>
                <w:color w:val="00B050"/>
                <w:lang w:eastAsia="es-ES"/>
              </w:rPr>
              <w:t>Angostura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</w:tr>
      <w:tr w:rsidR="00EE1800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00" w:rsidRPr="00B658BA" w:rsidRDefault="00EE1800" w:rsidP="00A43983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00B050"/>
                <w:lang w:eastAsia="es-ES"/>
              </w:rPr>
              <w:t>Yarumal</w:t>
            </w:r>
            <w:r w:rsidRPr="00B658B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EE1800" w:rsidRPr="00B658BA" w:rsidRDefault="00EE1800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Pr="00B658BA" w:rsidRDefault="00A43983" w:rsidP="0018790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color w:val="00B050"/>
                <w:lang w:eastAsia="es-ES"/>
              </w:rPr>
            </w:pPr>
            <w:r w:rsidRPr="00B658BA">
              <w:rPr>
                <w:rFonts w:eastAsia="Times New Roman" w:cstheme="minorHAnsi"/>
                <w:color w:val="00B050"/>
                <w:lang w:eastAsia="es-ES"/>
              </w:rPr>
              <w:t>Campamento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1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Pr="00B658BA" w:rsidRDefault="00A43983" w:rsidP="00B658BA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color w:val="00B050"/>
                <w:lang w:eastAsia="es-ES"/>
              </w:rPr>
            </w:pPr>
            <w:r>
              <w:rPr>
                <w:rFonts w:eastAsia="Times New Roman" w:cstheme="minorHAnsi"/>
                <w:color w:val="00B050"/>
                <w:lang w:eastAsia="es-ES"/>
              </w:rPr>
              <w:t>Valdivia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00B050"/>
                <w:lang w:eastAsia="es-ES"/>
              </w:rPr>
            </w:pPr>
          </w:p>
        </w:tc>
      </w:tr>
      <w:tr w:rsidR="00A43983" w:rsidRPr="00B658BA" w:rsidTr="009607BD">
        <w:trPr>
          <w:trHeight w:val="278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lastRenderedPageBreak/>
              <w:t>OCCIDENTE</w:t>
            </w: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lastRenderedPageBreak/>
              <w:t>Cauca Medio</w:t>
            </w:r>
          </w:p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A43983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Liborina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C66C3F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 w:rsidRPr="00C66C3F"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 xml:space="preserve">María Olivia </w:t>
            </w:r>
            <w:proofErr w:type="spellStart"/>
            <w:r w:rsidRPr="00C66C3F"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>Alzate</w:t>
            </w:r>
            <w:proofErr w:type="spellEnd"/>
            <w:r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 xml:space="preserve"> Zuluaga</w:t>
            </w:r>
          </w:p>
          <w:p w:rsidR="00A43983" w:rsidRPr="00B658BA" w:rsidRDefault="00A43983" w:rsidP="00C66C3F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C66C3F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 w:rsidRPr="00C66C3F"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>David Ignacio Molina Velásquez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C66C3F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 w:rsidRPr="00C66C3F"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>Jaime Humberto Ramírez Cadavid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Default="00A43983" w:rsidP="00C66C3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>Ana María López</w:t>
            </w:r>
          </w:p>
        </w:tc>
      </w:tr>
      <w:tr w:rsidR="00A43983" w:rsidRPr="00B658BA" w:rsidTr="009607BD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color w:val="E36C0A" w:themeColor="accent6" w:themeShade="BF"/>
                <w:lang w:eastAsia="es-ES"/>
              </w:rPr>
            </w:pPr>
            <w:r>
              <w:rPr>
                <w:rFonts w:eastAsia="Times New Roman" w:cstheme="minorHAnsi"/>
                <w:color w:val="E36C0A" w:themeColor="accent6" w:themeShade="BF"/>
                <w:lang w:eastAsia="es-ES"/>
              </w:rPr>
              <w:t>Sabanal</w:t>
            </w:r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arga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6373E4" w:rsidRDefault="00A43983" w:rsidP="00B658B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Sopetrán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6373E4" w:rsidRDefault="00A43983" w:rsidP="00B658B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Olaya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3983" w:rsidRPr="00B658BA" w:rsidTr="009607BD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color w:val="E36C0A" w:themeColor="accent6" w:themeShade="BF"/>
                <w:lang w:eastAsia="es-ES"/>
              </w:rPr>
            </w:pPr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Santa fe de Antioquia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San Jerónimo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 xml:space="preserve">Cauca Medio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6373E4" w:rsidRDefault="00A43983" w:rsidP="00B658B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Anzá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Default="00A43983" w:rsidP="00A24727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A24727" w:rsidRDefault="00A43983" w:rsidP="00A24727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 w:rsidRPr="00A24727"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 xml:space="preserve">Clara Inés  Jaramillo Rivera. . </w:t>
            </w:r>
          </w:p>
          <w:p w:rsidR="00A43983" w:rsidRPr="00B658BA" w:rsidRDefault="00A43983" w:rsidP="00A24727">
            <w:pPr>
              <w:pStyle w:val="Prrafodelista"/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A24727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A24727" w:rsidRDefault="00A43983" w:rsidP="00A24727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 w:rsidRPr="00A24727"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>David Ignacio Molina Velásquez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A24727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A24727" w:rsidRDefault="00A43983" w:rsidP="00A24727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 w:rsidRPr="00A24727"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>Jaime Humberto Ramírez Cadavid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Default="00A43983" w:rsidP="00A24727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Heliconia</w:t>
            </w:r>
          </w:p>
          <w:p w:rsidR="00A43983" w:rsidRPr="00B658BA" w:rsidRDefault="00A43983" w:rsidP="00B658B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color w:val="E36C0A" w:themeColor="accent6" w:themeShade="BF"/>
                <w:lang w:eastAsia="es-ES"/>
              </w:rPr>
            </w:pPr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Armenia Mantequilla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6373E4" w:rsidRDefault="00A43983" w:rsidP="00B658B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Caicedo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6373E4" w:rsidRDefault="00A43983" w:rsidP="00B658B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Ebéjico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 xml:space="preserve">  Cauca Medio</w:t>
            </w: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>Rio Sucio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6373E4" w:rsidRDefault="00A43983" w:rsidP="00B658B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Giraldo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Default="00A43983" w:rsidP="002B2241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Default="00A43983" w:rsidP="002B2241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2B2241" w:rsidRDefault="00A43983" w:rsidP="002B2241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 w:rsidRPr="002B2241"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 xml:space="preserve">Martha Nelly Castaño Ramírez. </w:t>
            </w:r>
          </w:p>
          <w:p w:rsidR="00A43983" w:rsidRPr="00B658BA" w:rsidRDefault="00A43983" w:rsidP="002B2241">
            <w:pPr>
              <w:pStyle w:val="Prrafodelista"/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2B2241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Default="00A43983" w:rsidP="002B2241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2B2241" w:rsidRDefault="00A43983" w:rsidP="002B2241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 w:rsidRPr="002B2241"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>David Ignacio Molina Velásquez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2B2241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Default="00A43983" w:rsidP="002B2241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2B2241" w:rsidRDefault="00A43983" w:rsidP="002B2241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 w:rsidRPr="002B2241"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>Jaime Humberto Ramírez Cadavid.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Default="00A43983" w:rsidP="002B2241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6373E4" w:rsidRDefault="00A43983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es-ES"/>
              </w:rPr>
            </w:pPr>
            <w:proofErr w:type="spellStart"/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Buriticá</w:t>
            </w:r>
            <w:proofErr w:type="spellEnd"/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6373E4" w:rsidRDefault="00A43983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Frontino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</w:tr>
      <w:tr w:rsidR="00A43983" w:rsidRPr="00B658BA" w:rsidTr="006373E4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6373E4" w:rsidRDefault="00A43983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es-ES"/>
              </w:rPr>
            </w:pPr>
            <w:proofErr w:type="spellStart"/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Abriaquí</w:t>
            </w:r>
            <w:proofErr w:type="spellEnd"/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</w:tr>
      <w:tr w:rsidR="00A43983" w:rsidRPr="00B658BA" w:rsidTr="009607BD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>Rio Sucio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E36C0A" w:themeColor="accent6" w:themeShade="BF"/>
                <w:lang w:eastAsia="es-ES"/>
              </w:rPr>
            </w:pPr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Cañas Gordas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7C615F" w:rsidRDefault="00A43983" w:rsidP="007C615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 w:rsidRPr="007C615F"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 xml:space="preserve">Heraclio Herrera Palmi. </w:t>
            </w:r>
          </w:p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Pr="007C615F" w:rsidRDefault="00A43983" w:rsidP="007C615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>Beatriz Eugenia Baena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Pr="007C615F" w:rsidRDefault="00A43983" w:rsidP="007C615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  <w:r w:rsidRPr="007C615F"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  <w:t>Jaime Humberto Ramírez Cadavid.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7C615F" w:rsidRDefault="00A43983" w:rsidP="007C615F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6373E4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es-ES"/>
              </w:rPr>
            </w:pPr>
            <w:proofErr w:type="spellStart"/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Dabeiba</w:t>
            </w:r>
            <w:proofErr w:type="spellEnd"/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6373E4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es-ES"/>
              </w:rPr>
            </w:pPr>
            <w:proofErr w:type="spellStart"/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Uramita</w:t>
            </w:r>
            <w:proofErr w:type="spellEnd"/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E36C0A" w:themeColor="accent6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color w:val="E36C0A" w:themeColor="accent6" w:themeShade="BF"/>
                <w:lang w:eastAsia="es-ES"/>
              </w:rPr>
            </w:pPr>
            <w:r w:rsidRPr="00B658BA">
              <w:rPr>
                <w:rFonts w:eastAsia="Times New Roman" w:cstheme="minorHAnsi"/>
                <w:color w:val="E36C0A" w:themeColor="accent6" w:themeShade="BF"/>
                <w:lang w:eastAsia="es-ES"/>
              </w:rPr>
              <w:t>Peque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3983" w:rsidRPr="00B658BA" w:rsidTr="009607BD">
        <w:trPr>
          <w:trHeight w:val="392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Pr="009F08A3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  <w:p w:rsidR="00A43983" w:rsidRPr="009F08A3" w:rsidRDefault="00A43983" w:rsidP="00B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es-ES"/>
              </w:rPr>
            </w:pPr>
            <w:r w:rsidRPr="009F08A3"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  <w:t>URABÁ</w:t>
            </w:r>
          </w:p>
          <w:p w:rsidR="00A43983" w:rsidRPr="009F08A3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  <w:p w:rsidR="00A43983" w:rsidRPr="009F08A3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F497A" w:themeColor="accent4" w:themeShade="BF"/>
              </w:rPr>
            </w:pPr>
          </w:p>
          <w:p w:rsidR="00A43983" w:rsidRPr="009F08A3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F497A" w:themeColor="accent4" w:themeShade="BF"/>
              </w:rPr>
            </w:pPr>
          </w:p>
          <w:p w:rsidR="00A43983" w:rsidRPr="009F08A3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F497A" w:themeColor="accent4" w:themeShade="BF"/>
              </w:rPr>
            </w:pPr>
          </w:p>
          <w:p w:rsidR="00A43983" w:rsidRPr="009F08A3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F497A" w:themeColor="accent4" w:themeShade="BF"/>
              </w:rPr>
            </w:pPr>
          </w:p>
          <w:p w:rsidR="00A43983" w:rsidRPr="009F08A3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F497A" w:themeColor="accent4" w:themeShade="BF"/>
              </w:rPr>
            </w:pPr>
          </w:p>
          <w:p w:rsidR="00A43983" w:rsidRPr="009F08A3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F497A" w:themeColor="accent4" w:themeShade="BF"/>
              </w:rPr>
            </w:pPr>
          </w:p>
          <w:p w:rsidR="00A43983" w:rsidRPr="009F08A3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Pr="009F08A3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  <w:p w:rsidR="00A43983" w:rsidRPr="009F08A3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  <w:r w:rsidRPr="009F08A3"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  <w:t>Norte</w:t>
            </w:r>
          </w:p>
          <w:p w:rsidR="00A43983" w:rsidRPr="009F08A3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9F08A3" w:rsidRDefault="000A1E19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color w:val="5F497A" w:themeColor="accent4" w:themeShade="BF"/>
              </w:rPr>
              <w:t>ArboleteS</w:t>
            </w:r>
            <w:proofErr w:type="spellEnd"/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Pr="009F08A3" w:rsidRDefault="00A43983" w:rsidP="009F08A3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  <w:p w:rsidR="00A43983" w:rsidRPr="009F08A3" w:rsidRDefault="00A43983" w:rsidP="009C1806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  <w:r w:rsidRPr="009F08A3"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  <w:t xml:space="preserve">Nubia Inés Jaramillo Cardona y  Gerardo Ávalos </w:t>
            </w:r>
            <w:proofErr w:type="spellStart"/>
            <w:r w:rsidRPr="009F08A3"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  <w:t>Ávalos</w:t>
            </w:r>
            <w:proofErr w:type="spellEnd"/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Pr="009F08A3" w:rsidRDefault="00A43983" w:rsidP="009F08A3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  <w:p w:rsidR="00A43983" w:rsidRPr="009F08A3" w:rsidRDefault="00A43983" w:rsidP="009F0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es-ES"/>
              </w:rPr>
            </w:pPr>
            <w:r w:rsidRPr="009F08A3"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  <w:t>Martha Nelly  Villada Escobar</w:t>
            </w:r>
          </w:p>
          <w:p w:rsidR="00A43983" w:rsidRPr="009F08A3" w:rsidRDefault="00A43983" w:rsidP="00A50A0E">
            <w:pPr>
              <w:pStyle w:val="Prrafodelista"/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Pr="009F08A3" w:rsidRDefault="00A43983" w:rsidP="009F08A3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  <w:p w:rsidR="00A43983" w:rsidRPr="009F08A3" w:rsidRDefault="00A43983" w:rsidP="009F08A3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  <w:r w:rsidRPr="009F08A3"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  <w:t xml:space="preserve">Pendiente  </w:t>
            </w:r>
            <w:r w:rsidRPr="00D01123"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  <w:t>Asesor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9F08A3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  <w:p w:rsidR="00A43983" w:rsidRDefault="00A43983" w:rsidP="009F08A3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  <w:p w:rsidR="00A43983" w:rsidRDefault="00A43983" w:rsidP="009F08A3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  <w:p w:rsidR="00A43983" w:rsidRDefault="00A43983" w:rsidP="009F08A3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  <w:p w:rsidR="00A43983" w:rsidRDefault="00A43983" w:rsidP="009F08A3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  <w:p w:rsidR="00A43983" w:rsidRPr="009F08A3" w:rsidRDefault="00A43983" w:rsidP="009F08A3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  <w:r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  <w:t>Martha Ligia Oviedo</w:t>
            </w:r>
          </w:p>
        </w:tc>
      </w:tr>
      <w:tr w:rsidR="00A43983" w:rsidRPr="00B658BA" w:rsidTr="009607BD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es-ES"/>
              </w:rPr>
            </w:pPr>
            <w:r w:rsidRPr="009F08A3">
              <w:rPr>
                <w:rFonts w:eastAsia="Times New Roman" w:cstheme="minorHAnsi"/>
                <w:color w:val="5F497A" w:themeColor="accent4" w:themeShade="BF"/>
                <w:lang w:eastAsia="es-ES"/>
              </w:rPr>
              <w:t xml:space="preserve">San Pedro </w:t>
            </w:r>
            <w:r w:rsidRPr="009F08A3">
              <w:rPr>
                <w:rFonts w:eastAsia="Times New Roman" w:cstheme="minorHAnsi"/>
                <w:color w:val="5F497A" w:themeColor="accent4" w:themeShade="BF"/>
              </w:rPr>
              <w:t>de Urabá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9F08A3" w:rsidRDefault="00A43983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es-ES"/>
              </w:rPr>
            </w:pPr>
            <w:r w:rsidRPr="009F08A3">
              <w:rPr>
                <w:rFonts w:eastAsia="Times New Roman" w:cstheme="minorHAnsi"/>
                <w:color w:val="5F497A" w:themeColor="accent4" w:themeShade="BF"/>
              </w:rPr>
              <w:t>San Juan de Urabá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9F08A3" w:rsidRDefault="00A43983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9F08A3">
              <w:rPr>
                <w:rFonts w:eastAsia="Times New Roman" w:cstheme="minorHAnsi"/>
                <w:color w:val="5F497A" w:themeColor="accent4" w:themeShade="BF"/>
              </w:rPr>
              <w:t>Necoclí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Pr="009F08A3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  <w:r w:rsidRPr="009F08A3"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  <w:t>Centro</w:t>
            </w:r>
          </w:p>
          <w:p w:rsidR="00A43983" w:rsidRPr="009F08A3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  <w:r w:rsidRPr="009F08A3"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  <w:t xml:space="preserve"> Atrato Medio</w:t>
            </w:r>
          </w:p>
          <w:p w:rsidR="00A43983" w:rsidRPr="009F08A3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  <w:p w:rsidR="00A43983" w:rsidRPr="009F08A3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9F08A3" w:rsidRDefault="00A43983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proofErr w:type="spellStart"/>
            <w:r w:rsidRPr="009F08A3">
              <w:rPr>
                <w:rFonts w:eastAsia="Times New Roman" w:cstheme="minorHAnsi"/>
                <w:color w:val="5F497A" w:themeColor="accent4" w:themeShade="BF"/>
              </w:rPr>
              <w:t>Carepa</w:t>
            </w:r>
            <w:proofErr w:type="spellEnd"/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Default="00A43983" w:rsidP="00D01123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  <w:p w:rsidR="00A43983" w:rsidRPr="00D01123" w:rsidRDefault="00A43983" w:rsidP="00D01123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  <w:r w:rsidRPr="00D01123"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  <w:t>Carlos Guerra Cano</w:t>
            </w:r>
            <w:r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  <w:t xml:space="preserve"> y </w:t>
            </w:r>
            <w:r w:rsidRPr="00D01123"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  <w:t xml:space="preserve"> María Luisa Zapata</w:t>
            </w:r>
            <w:r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  <w:t xml:space="preserve"> </w:t>
            </w:r>
          </w:p>
          <w:p w:rsidR="00A43983" w:rsidRPr="009F08A3" w:rsidRDefault="00A43983" w:rsidP="00D0112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D01123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  <w:p w:rsidR="00A43983" w:rsidRPr="00D01123" w:rsidRDefault="00A43983" w:rsidP="00D01123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  <w:r w:rsidRPr="00D01123"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  <w:t>Martha Nelly  Villada Escobar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D01123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  <w:p w:rsidR="00A43983" w:rsidRPr="00D01123" w:rsidRDefault="00A43983" w:rsidP="00D01123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  <w:r w:rsidRPr="00D01123"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  <w:t>Pendiente</w:t>
            </w:r>
            <w:r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  <w:t xml:space="preserve"> </w:t>
            </w:r>
            <w:r w:rsidRPr="00D01123"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  <w:t xml:space="preserve"> Asesor  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Default="00A43983" w:rsidP="00D01123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9F08A3" w:rsidRDefault="00A43983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9F08A3">
              <w:rPr>
                <w:rFonts w:eastAsia="Times New Roman" w:cstheme="minorHAnsi"/>
                <w:color w:val="5F497A" w:themeColor="accent4" w:themeShade="BF"/>
              </w:rPr>
              <w:t>Chigorodó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</w:tr>
      <w:tr w:rsidR="00A43983" w:rsidRPr="00B658BA" w:rsidTr="009607BD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9F08A3" w:rsidRDefault="00A43983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9F08A3">
              <w:rPr>
                <w:rFonts w:eastAsia="Times New Roman" w:cstheme="minorHAnsi"/>
                <w:color w:val="5F497A" w:themeColor="accent4" w:themeShade="BF"/>
              </w:rPr>
              <w:t>Mutatá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</w:tr>
      <w:tr w:rsidR="00A43983" w:rsidRPr="00B658BA" w:rsidTr="009607BD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9F08A3" w:rsidRDefault="00A43983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5F497A" w:themeColor="accent4" w:themeShade="BF"/>
                <w:lang w:eastAsia="es-ES"/>
              </w:rPr>
            </w:pPr>
            <w:r w:rsidRPr="009F08A3">
              <w:rPr>
                <w:rFonts w:eastAsia="Times New Roman" w:cstheme="minorHAnsi"/>
                <w:color w:val="5F497A" w:themeColor="accent4" w:themeShade="BF"/>
                <w:lang w:eastAsia="es-ES"/>
              </w:rPr>
              <w:t>Vigía del Fuerte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</w:tr>
      <w:tr w:rsidR="00A43983" w:rsidRPr="00B658BA" w:rsidTr="009607BD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9F08A3" w:rsidRDefault="00A43983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  <w:lang w:eastAsia="es-ES"/>
              </w:rPr>
            </w:pPr>
            <w:r w:rsidRPr="009F08A3">
              <w:rPr>
                <w:rFonts w:eastAsia="Times New Roman" w:cstheme="minorHAnsi"/>
                <w:color w:val="5F497A" w:themeColor="accent4" w:themeShade="BF"/>
                <w:lang w:eastAsia="es-ES"/>
              </w:rPr>
              <w:t>Murindó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9F08A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F497A" w:themeColor="accent4" w:themeShade="BF"/>
                <w:lang w:eastAsia="es-ES"/>
              </w:rPr>
            </w:pPr>
          </w:p>
        </w:tc>
      </w:tr>
      <w:tr w:rsidR="00A43983" w:rsidRPr="00B658BA" w:rsidTr="009607BD">
        <w:trPr>
          <w:trHeight w:val="256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FF0000"/>
                <w:lang w:eastAsia="es-ES"/>
              </w:rPr>
              <w:t>SUROESTE</w:t>
            </w: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</w:rPr>
            </w:pPr>
          </w:p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FF0000"/>
                <w:lang w:eastAsia="es-ES"/>
              </w:rPr>
              <w:lastRenderedPageBreak/>
              <w:t>San Juan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FF0000"/>
              </w:rPr>
            </w:pPr>
            <w:r w:rsidRPr="00B658BA">
              <w:rPr>
                <w:rFonts w:eastAsia="Times New Roman" w:cstheme="minorHAnsi"/>
                <w:color w:val="FF0000"/>
              </w:rPr>
              <w:t>Andes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AF6E01" w:rsidRDefault="00A43983" w:rsidP="00AF6E0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  <w:r w:rsidRPr="00AF6E01">
              <w:rPr>
                <w:rFonts w:eastAsia="Times New Roman" w:cstheme="minorHAnsi"/>
                <w:b/>
                <w:color w:val="FF0000"/>
                <w:lang w:eastAsia="es-ES"/>
              </w:rPr>
              <w:t>Olga Patricia Gil</w:t>
            </w:r>
            <w:r>
              <w:rPr>
                <w:rFonts w:eastAsia="Times New Roman" w:cstheme="minorHAnsi"/>
                <w:b/>
                <w:color w:val="FF0000"/>
                <w:lang w:eastAsia="es-ES"/>
              </w:rPr>
              <w:t xml:space="preserve"> Henao</w:t>
            </w:r>
          </w:p>
          <w:p w:rsidR="00A43983" w:rsidRPr="00B658BA" w:rsidRDefault="00A43983" w:rsidP="00AF6E01">
            <w:pPr>
              <w:spacing w:after="0" w:line="240" w:lineRule="auto"/>
              <w:ind w:left="360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Pr="00AF6E01" w:rsidRDefault="00A43983" w:rsidP="00AF6E0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  <w:r w:rsidRPr="00AF6E01">
              <w:rPr>
                <w:rFonts w:eastAsia="Times New Roman" w:cstheme="minorHAnsi"/>
                <w:b/>
                <w:color w:val="FF0000"/>
                <w:lang w:eastAsia="es-ES"/>
              </w:rPr>
              <w:t>Martha Nelly  Villada Escobar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Pr="00AF6E01" w:rsidRDefault="00A43983" w:rsidP="00AF6E0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  <w:r w:rsidRPr="00AF6E01">
              <w:rPr>
                <w:rFonts w:eastAsia="Times New Roman" w:cstheme="minorHAnsi"/>
                <w:b/>
                <w:color w:val="FF0000"/>
                <w:lang w:eastAsia="es-ES"/>
              </w:rPr>
              <w:t xml:space="preserve">Carlos </w:t>
            </w:r>
            <w:r>
              <w:rPr>
                <w:rFonts w:eastAsia="Times New Roman" w:cstheme="minorHAnsi"/>
                <w:b/>
                <w:color w:val="FF0000"/>
                <w:lang w:eastAsia="es-ES"/>
              </w:rPr>
              <w:t xml:space="preserve">Alberto </w:t>
            </w:r>
            <w:r w:rsidRPr="00AF6E01">
              <w:rPr>
                <w:rFonts w:eastAsia="Times New Roman" w:cstheme="minorHAnsi"/>
                <w:b/>
                <w:color w:val="FF0000"/>
                <w:lang w:eastAsia="es-ES"/>
              </w:rPr>
              <w:t>Bustamante</w:t>
            </w:r>
            <w:r>
              <w:rPr>
                <w:rFonts w:eastAsia="Times New Roman" w:cstheme="minorHAnsi"/>
                <w:b/>
                <w:color w:val="FF0000"/>
                <w:lang w:eastAsia="es-ES"/>
              </w:rPr>
              <w:t xml:space="preserve"> Q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Pr="00AF6E01" w:rsidRDefault="00A43983" w:rsidP="00AF6E0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FF0000"/>
              </w:rPr>
            </w:pPr>
            <w:r w:rsidRPr="00B658BA">
              <w:rPr>
                <w:rFonts w:eastAsia="Times New Roman" w:cstheme="minorHAnsi"/>
                <w:color w:val="FF0000"/>
              </w:rPr>
              <w:t>Jardín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1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  <w:r>
              <w:rPr>
                <w:rFonts w:eastAsia="Times New Roman" w:cstheme="minorHAnsi"/>
                <w:b/>
                <w:color w:val="FF0000"/>
                <w:lang w:eastAsia="es-ES"/>
              </w:rPr>
              <w:t>Ana María López</w:t>
            </w:r>
          </w:p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FF0000"/>
              </w:rPr>
            </w:pPr>
            <w:r w:rsidRPr="00B658BA">
              <w:rPr>
                <w:rFonts w:eastAsia="Times New Roman" w:cstheme="minorHAnsi"/>
                <w:color w:val="FF0000"/>
              </w:rPr>
              <w:t>Ciudad Bolívar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FF0000"/>
              </w:rPr>
            </w:pPr>
            <w:r w:rsidRPr="00B658BA">
              <w:rPr>
                <w:rFonts w:eastAsia="Times New Roman" w:cstheme="minorHAnsi"/>
                <w:color w:val="FF0000"/>
              </w:rPr>
              <w:t>Hispania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</w:tr>
      <w:tr w:rsidR="00A43983" w:rsidRPr="00B658BA" w:rsidTr="009607BD">
        <w:trPr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CB0C35" w:rsidRDefault="00A43983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58BA">
              <w:rPr>
                <w:rFonts w:eastAsia="Times New Roman" w:cstheme="minorHAnsi"/>
                <w:color w:val="FF0000"/>
              </w:rPr>
              <w:t>Betania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</w:tr>
      <w:tr w:rsidR="00A43983" w:rsidRPr="00B658BA" w:rsidTr="009607BD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ES"/>
              </w:rPr>
            </w:pPr>
            <w:proofErr w:type="spellStart"/>
            <w:r w:rsidRPr="00B658BA">
              <w:rPr>
                <w:rFonts w:eastAsia="Times New Roman" w:cstheme="minorHAnsi"/>
                <w:b/>
                <w:color w:val="FF0000"/>
                <w:lang w:eastAsia="es-ES"/>
              </w:rPr>
              <w:t>Cartama</w:t>
            </w:r>
            <w:proofErr w:type="spellEnd"/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CB0C35" w:rsidRDefault="00A43983" w:rsidP="00CB0C35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58BA">
              <w:rPr>
                <w:rFonts w:eastAsia="Times New Roman" w:cstheme="minorHAnsi"/>
                <w:color w:val="FF0000"/>
              </w:rPr>
              <w:t>Caramanta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AF6E01" w:rsidRDefault="00A43983" w:rsidP="00AF6E0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  <w:r w:rsidRPr="00AF6E01">
              <w:rPr>
                <w:rFonts w:eastAsia="Times New Roman" w:cstheme="minorHAnsi"/>
                <w:b/>
                <w:color w:val="FF0000"/>
                <w:lang w:eastAsia="es-ES"/>
              </w:rPr>
              <w:t xml:space="preserve">Gloria Zapata Molina </w:t>
            </w:r>
          </w:p>
          <w:p w:rsidR="00A43983" w:rsidRPr="00B658BA" w:rsidRDefault="00A43983" w:rsidP="00AF6E01">
            <w:pPr>
              <w:pStyle w:val="Prrafodelista"/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Pr="00AF6E01" w:rsidRDefault="00A43983" w:rsidP="00AF6E0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  <w:r w:rsidRPr="00AF6E01">
              <w:rPr>
                <w:rFonts w:eastAsia="Times New Roman" w:cstheme="minorHAnsi"/>
                <w:b/>
                <w:color w:val="FF0000"/>
                <w:lang w:eastAsia="es-ES"/>
              </w:rPr>
              <w:t>Olga Patricia Meneses García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Pr="00AF6E01" w:rsidRDefault="00A43983" w:rsidP="00AF6E0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  <w:r w:rsidRPr="00AF6E01">
              <w:rPr>
                <w:rFonts w:eastAsia="Times New Roman" w:cstheme="minorHAnsi"/>
                <w:b/>
                <w:color w:val="FF0000"/>
                <w:lang w:eastAsia="es-ES"/>
              </w:rPr>
              <w:t>Carlos Alberto Bustamante Q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AF6E01" w:rsidRDefault="00A43983" w:rsidP="00AF6E0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FF0000"/>
              </w:rPr>
            </w:pPr>
            <w:r w:rsidRPr="00B658BA">
              <w:rPr>
                <w:rFonts w:eastAsia="Times New Roman" w:cstheme="minorHAnsi"/>
                <w:color w:val="FF0000"/>
              </w:rPr>
              <w:t>Jericó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FF0000"/>
              </w:rPr>
            </w:pPr>
            <w:r w:rsidRPr="00B658BA">
              <w:rPr>
                <w:rFonts w:eastAsia="Times New Roman" w:cstheme="minorHAnsi"/>
                <w:color w:val="FF0000"/>
              </w:rPr>
              <w:t>Valparaíso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FF0000"/>
              </w:rPr>
            </w:pPr>
            <w:r w:rsidRPr="00B658BA">
              <w:rPr>
                <w:rFonts w:eastAsia="Times New Roman" w:cstheme="minorHAnsi"/>
                <w:color w:val="FF0000"/>
              </w:rPr>
              <w:t>Tarso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</w:tr>
      <w:tr w:rsidR="00A43983" w:rsidRPr="00B658BA" w:rsidTr="009607BD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FF0000"/>
              </w:rPr>
            </w:pPr>
            <w:r w:rsidRPr="00B658BA">
              <w:rPr>
                <w:rFonts w:eastAsia="Times New Roman" w:cstheme="minorHAnsi"/>
                <w:color w:val="FF0000"/>
              </w:rPr>
              <w:t>Támesis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</w:tr>
      <w:tr w:rsidR="00A43983" w:rsidRPr="00B658BA" w:rsidTr="009607BD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CB0C35" w:rsidRDefault="00A43983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58BA">
              <w:rPr>
                <w:rFonts w:eastAsia="Times New Roman" w:cstheme="minorHAnsi"/>
                <w:color w:val="FF0000"/>
              </w:rPr>
              <w:t>Pueblorrico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</w:tr>
      <w:tr w:rsidR="00A43983" w:rsidRPr="00B658BA" w:rsidTr="009607BD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FF0000"/>
                <w:lang w:eastAsia="es-ES"/>
              </w:rPr>
              <w:t>Sinifaná</w:t>
            </w: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CB0C35" w:rsidRDefault="00CB0C35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color w:val="FF0000"/>
              </w:rPr>
              <w:t>MontebellO</w:t>
            </w:r>
            <w:proofErr w:type="spellEnd"/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Default="00A43983" w:rsidP="00300227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300227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300227" w:rsidRDefault="00A43983" w:rsidP="00300227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  <w:r w:rsidRPr="00300227">
              <w:rPr>
                <w:rFonts w:eastAsia="Times New Roman" w:cstheme="minorHAnsi"/>
                <w:b/>
                <w:color w:val="FF0000"/>
                <w:lang w:eastAsia="es-ES"/>
              </w:rPr>
              <w:t xml:space="preserve">María Elsy Lozano Muñoz. </w:t>
            </w:r>
          </w:p>
          <w:p w:rsidR="00A43983" w:rsidRPr="00B658BA" w:rsidRDefault="00A43983" w:rsidP="00300227">
            <w:pPr>
              <w:pStyle w:val="Prrafodelista"/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300227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300227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300227" w:rsidRDefault="00A43983" w:rsidP="00300227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  <w:r w:rsidRPr="00300227">
              <w:rPr>
                <w:rFonts w:eastAsia="Times New Roman" w:cstheme="minorHAnsi"/>
                <w:b/>
                <w:color w:val="FF0000"/>
                <w:lang w:eastAsia="es-ES"/>
              </w:rPr>
              <w:t>Olga Patricia Meneses García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300227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300227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300227" w:rsidRDefault="00A43983" w:rsidP="00300227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  <w:r w:rsidRPr="00300227">
              <w:rPr>
                <w:rFonts w:eastAsia="Times New Roman" w:cstheme="minorHAnsi"/>
                <w:b/>
                <w:color w:val="FF0000"/>
                <w:lang w:eastAsia="es-ES"/>
              </w:rPr>
              <w:t>Carlos Alberto Bustamante Q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Default="00A43983" w:rsidP="00300227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FF0000"/>
              </w:rPr>
            </w:pPr>
            <w:r w:rsidRPr="00B658BA">
              <w:rPr>
                <w:rFonts w:eastAsia="Times New Roman" w:cstheme="minorHAnsi"/>
                <w:color w:val="FF0000"/>
              </w:rPr>
              <w:t>Santa Bárbara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FF0000"/>
              </w:rPr>
            </w:pPr>
            <w:r w:rsidRPr="00B658BA">
              <w:rPr>
                <w:rFonts w:eastAsia="Times New Roman" w:cstheme="minorHAnsi"/>
                <w:color w:val="FF0000"/>
              </w:rPr>
              <w:t>La pintada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CB0C35" w:rsidRDefault="00A43983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58BA">
              <w:rPr>
                <w:rFonts w:eastAsia="Times New Roman" w:cstheme="minorHAnsi"/>
                <w:color w:val="FF0000"/>
              </w:rPr>
              <w:t>Fredonia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FF0000"/>
              </w:rPr>
            </w:pPr>
            <w:r w:rsidRPr="00B658BA">
              <w:rPr>
                <w:rFonts w:eastAsia="Times New Roman" w:cstheme="minorHAnsi"/>
                <w:color w:val="FF0000"/>
              </w:rPr>
              <w:t>Venecia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CB0C35" w:rsidRDefault="00A43983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658BA">
              <w:rPr>
                <w:rFonts w:eastAsia="Times New Roman" w:cstheme="minorHAnsi"/>
                <w:color w:val="FF0000"/>
              </w:rPr>
              <w:t>Amagá</w:t>
            </w:r>
            <w:proofErr w:type="spellEnd"/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</w:tr>
      <w:tr w:rsidR="00A43983" w:rsidRPr="00B658BA" w:rsidTr="009607BD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FF0000"/>
                <w:lang w:eastAsia="es-ES"/>
              </w:rPr>
              <w:t>Penderisco</w:t>
            </w: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A43983" w:rsidRDefault="00A43983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color w:val="FF0000"/>
              </w:rPr>
              <w:t>Urrao</w:t>
            </w:r>
            <w:proofErr w:type="spellEnd"/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Default="00A43983" w:rsidP="00AC6360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AC6360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AC6360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AC6360" w:rsidRDefault="00A43983" w:rsidP="00AC6360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  <w:r w:rsidRPr="00AC6360">
              <w:rPr>
                <w:rFonts w:eastAsia="Times New Roman" w:cstheme="minorHAnsi"/>
                <w:b/>
                <w:color w:val="FF0000"/>
                <w:lang w:eastAsia="es-ES"/>
              </w:rPr>
              <w:t xml:space="preserve">Ana Elena Arango Patiño. </w:t>
            </w:r>
          </w:p>
          <w:p w:rsidR="00A43983" w:rsidRPr="00AC6360" w:rsidRDefault="00A43983" w:rsidP="00AC636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AC6360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AC6360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AC6360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AC6360" w:rsidRDefault="00A43983" w:rsidP="00AC6360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  <w:r w:rsidRPr="00AC6360">
              <w:rPr>
                <w:rFonts w:eastAsia="Times New Roman" w:cstheme="minorHAnsi"/>
                <w:b/>
                <w:color w:val="FF0000"/>
                <w:lang w:eastAsia="es-ES"/>
              </w:rPr>
              <w:t>Olga Patricia Meneses García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A2749C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A2749C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Default="00A43983" w:rsidP="00A2749C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  <w:p w:rsidR="00A43983" w:rsidRPr="00A2749C" w:rsidRDefault="00A43983" w:rsidP="00A2749C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  <w:r w:rsidRPr="00A2749C">
              <w:rPr>
                <w:rFonts w:eastAsia="Times New Roman" w:cstheme="minorHAnsi"/>
                <w:b/>
                <w:color w:val="FF0000"/>
                <w:lang w:eastAsia="es-ES"/>
              </w:rPr>
              <w:t>Carlos Alberto Bustamante Q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Default="00A43983" w:rsidP="00A2749C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</w:tr>
      <w:tr w:rsidR="00A43983" w:rsidRPr="00B658BA" w:rsidTr="009607BD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A43983" w:rsidRDefault="00A43983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658BA">
              <w:rPr>
                <w:rFonts w:eastAsia="Times New Roman" w:cstheme="minorHAnsi"/>
                <w:color w:val="FF0000"/>
              </w:rPr>
              <w:t>Betulia</w:t>
            </w:r>
            <w:proofErr w:type="spellEnd"/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hd w:val="clear" w:color="auto" w:fill="FFFFFF"/>
              <w:spacing w:after="45" w:line="240" w:lineRule="auto"/>
              <w:rPr>
                <w:rFonts w:eastAsia="Times New Roman" w:cstheme="minorHAnsi"/>
                <w:color w:val="FF0000"/>
              </w:rPr>
            </w:pPr>
            <w:r w:rsidRPr="00B658BA">
              <w:rPr>
                <w:rFonts w:eastAsia="Times New Roman" w:cstheme="minorHAnsi"/>
                <w:color w:val="FF0000"/>
              </w:rPr>
              <w:t>Concordia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A43983" w:rsidRDefault="00A43983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theme="minorHAnsi"/>
                <w:color w:val="FF0000"/>
              </w:rPr>
              <w:t>Salga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A43983" w:rsidRDefault="00A43983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58BA">
              <w:rPr>
                <w:rFonts w:eastAsia="Times New Roman" w:cstheme="minorHAnsi"/>
                <w:color w:val="FF0000"/>
              </w:rPr>
              <w:t>Angelópolis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3983" w:rsidRPr="00B658BA" w:rsidTr="009607BD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A43983" w:rsidRDefault="00A43983" w:rsidP="00B658BA">
            <w:pPr>
              <w:shd w:val="clear" w:color="auto" w:fill="FFFFFF"/>
              <w:spacing w:after="4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58BA">
              <w:rPr>
                <w:rFonts w:eastAsia="Times New Roman" w:cstheme="minorHAnsi"/>
                <w:color w:val="FF0000"/>
              </w:rPr>
              <w:t>Titiribí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3983" w:rsidRPr="00B658BA" w:rsidTr="009607BD"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48DD4" w:themeColor="text2" w:themeTint="99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548DD4" w:themeColor="text2" w:themeTint="99"/>
                <w:lang w:eastAsia="es-ES"/>
              </w:rPr>
              <w:t>MAGDALENA MEDIO</w:t>
            </w: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48DD4" w:themeColor="text2" w:themeTint="99"/>
                <w:lang w:eastAsia="es-ES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548DD4" w:themeColor="text2" w:themeTint="99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548DD4" w:themeColor="text2" w:themeTint="99"/>
                <w:lang w:eastAsia="es-ES"/>
              </w:rPr>
              <w:t xml:space="preserve">Ribereña </w:t>
            </w: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es-ES"/>
              </w:rPr>
            </w:pPr>
            <w:proofErr w:type="spellStart"/>
            <w:r w:rsidRPr="00B658BA">
              <w:rPr>
                <w:rFonts w:eastAsia="Times New Roman" w:cstheme="minorHAnsi"/>
                <w:b/>
                <w:color w:val="548DD4" w:themeColor="text2" w:themeTint="99"/>
                <w:lang w:eastAsia="es-ES"/>
              </w:rPr>
              <w:t>Nus</w:t>
            </w:r>
            <w:proofErr w:type="spellEnd"/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color w:val="548DD4" w:themeColor="text2" w:themeTint="99"/>
                <w:lang w:eastAsia="es-ES"/>
              </w:rPr>
            </w:pPr>
            <w:r w:rsidRPr="00B658BA">
              <w:rPr>
                <w:rFonts w:eastAsia="Times New Roman" w:cstheme="minorHAnsi"/>
                <w:color w:val="548DD4" w:themeColor="text2" w:themeTint="99"/>
                <w:lang w:eastAsia="es-ES"/>
              </w:rPr>
              <w:t>Puerto Triunfo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  <w:t>Héctor Sánchez</w:t>
            </w:r>
            <w:r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  <w:t xml:space="preserve"> y </w:t>
            </w:r>
            <w:r w:rsidRPr="00B658BA"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  <w:t xml:space="preserve"> Luis Alfonso Mejía</w:t>
            </w:r>
            <w:r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  <w:t xml:space="preserve"> Álvarez</w:t>
            </w:r>
          </w:p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  <w:r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  <w:t>Luis Alfonso Mejía Álvarez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  <w:r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  <w:t>María Fernanda García Parra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  <w:r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  <w:t>Ana María López</w:t>
            </w: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48DD4" w:themeColor="text2" w:themeTint="99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548DD4" w:themeColor="text2" w:themeTint="99"/>
                <w:lang w:eastAsia="es-ES"/>
              </w:rPr>
              <w:t>Puerto Nare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48DD4" w:themeColor="text2" w:themeTint="99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548DD4" w:themeColor="text2" w:themeTint="99"/>
                <w:lang w:eastAsia="es-ES"/>
              </w:rPr>
              <w:t>Puerto Berrio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</w:tr>
      <w:tr w:rsidR="00A43983" w:rsidRPr="00B658BA" w:rsidTr="009607BD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48DD4" w:themeColor="text2" w:themeTint="99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color w:val="548DD4" w:themeColor="text2" w:themeTint="99"/>
                <w:lang w:eastAsia="es-ES"/>
              </w:rPr>
            </w:pPr>
            <w:r w:rsidRPr="00B658BA">
              <w:rPr>
                <w:rFonts w:eastAsia="Times New Roman" w:cstheme="minorHAnsi"/>
                <w:color w:val="548DD4" w:themeColor="text2" w:themeTint="99"/>
                <w:lang w:eastAsia="es-ES"/>
              </w:rPr>
              <w:t xml:space="preserve">Maceo 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</w:tr>
      <w:tr w:rsidR="00A43983" w:rsidRPr="00B658BA" w:rsidTr="009607BD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48DD4" w:themeColor="text2" w:themeTint="99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A43983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548DD4" w:themeColor="text2" w:themeTint="99"/>
                <w:lang w:eastAsia="es-ES"/>
              </w:rPr>
              <w:t>Yondó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</w:tr>
      <w:tr w:rsidR="00A43983" w:rsidRPr="00B658BA" w:rsidTr="009607BD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548DD4" w:themeColor="text2" w:themeTint="99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Pr="00A43983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548DD4" w:themeColor="text2" w:themeTint="99"/>
                <w:lang w:eastAsia="es-ES"/>
              </w:rPr>
              <w:t>Caracolí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8DB3E2" w:themeColor="text2" w:themeTint="66"/>
                <w:lang w:eastAsia="es-ES"/>
              </w:rPr>
            </w:pPr>
          </w:p>
        </w:tc>
      </w:tr>
      <w:tr w:rsidR="00A43983" w:rsidRPr="00B658BA" w:rsidTr="009607BD"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FF0066"/>
                <w:lang w:eastAsia="es-ES"/>
              </w:rPr>
              <w:t>BAJO CAUCA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66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FF0066"/>
                <w:lang w:eastAsia="es-ES"/>
              </w:rPr>
              <w:t>Bajo Cauca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CB0C35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66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FF0066"/>
                <w:lang w:eastAsia="es-ES"/>
              </w:rPr>
              <w:t>Nechí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FF0066"/>
                <w:lang w:eastAsia="es-ES"/>
              </w:rPr>
              <w:t xml:space="preserve">Luz Piedad Hurtado </w:t>
            </w:r>
            <w:r w:rsidRPr="00B658BA">
              <w:rPr>
                <w:rFonts w:eastAsia="Times New Roman" w:cstheme="minorHAnsi"/>
                <w:b/>
                <w:color w:val="FF0066"/>
                <w:lang w:eastAsia="es-ES"/>
              </w:rPr>
              <w:lastRenderedPageBreak/>
              <w:t>Cano</w:t>
            </w:r>
            <w:r>
              <w:rPr>
                <w:rFonts w:eastAsia="Times New Roman" w:cstheme="minorHAnsi"/>
                <w:b/>
                <w:color w:val="FF0066"/>
                <w:lang w:eastAsia="es-ES"/>
              </w:rPr>
              <w:t xml:space="preserve"> y </w:t>
            </w:r>
          </w:p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FF0066"/>
                <w:lang w:eastAsia="es-ES"/>
              </w:rPr>
              <w:t>Carlos Julio Ramírez</w:t>
            </w:r>
          </w:p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  <w:r>
              <w:rPr>
                <w:rFonts w:eastAsia="Times New Roman" w:cstheme="minorHAnsi"/>
                <w:b/>
                <w:color w:val="FF0066"/>
                <w:lang w:eastAsia="es-ES"/>
              </w:rPr>
              <w:lastRenderedPageBreak/>
              <w:t>Olga Patricia Meneses García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  <w:r>
              <w:rPr>
                <w:rFonts w:eastAsia="Times New Roman" w:cstheme="minorHAnsi"/>
                <w:b/>
                <w:color w:val="FF0066"/>
                <w:lang w:eastAsia="es-ES"/>
              </w:rPr>
              <w:t>Mónica Lucia Castro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</w:tr>
      <w:tr w:rsidR="00A43983" w:rsidRPr="00B658BA" w:rsidTr="009607BD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CB0C35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66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FF0066"/>
                <w:lang w:eastAsia="es-ES"/>
              </w:rPr>
              <w:t>Caucasia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  <w:r>
              <w:rPr>
                <w:rFonts w:eastAsia="Times New Roman" w:cstheme="minorHAnsi"/>
                <w:b/>
                <w:color w:val="FF0066"/>
                <w:lang w:eastAsia="es-ES"/>
              </w:rPr>
              <w:t xml:space="preserve">Martha Ligia </w:t>
            </w:r>
            <w:r>
              <w:rPr>
                <w:rFonts w:eastAsia="Times New Roman" w:cstheme="minorHAnsi"/>
                <w:b/>
                <w:color w:val="FF0066"/>
                <w:lang w:eastAsia="es-ES"/>
              </w:rPr>
              <w:lastRenderedPageBreak/>
              <w:t>Oviedo</w:t>
            </w: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FF0066"/>
                <w:lang w:eastAsia="es-ES"/>
              </w:rPr>
              <w:t>El Bagre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color w:val="FF0066"/>
                <w:lang w:eastAsia="es-ES"/>
              </w:rPr>
            </w:pPr>
            <w:r w:rsidRPr="00B658BA">
              <w:rPr>
                <w:rFonts w:eastAsia="Times New Roman" w:cstheme="minorHAnsi"/>
                <w:color w:val="FF0066"/>
                <w:lang w:eastAsia="es-ES"/>
              </w:rPr>
              <w:t>Zaragoza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color w:val="FF0066"/>
                <w:lang w:eastAsia="es-ES"/>
              </w:rPr>
            </w:pPr>
            <w:r w:rsidRPr="00B658BA">
              <w:rPr>
                <w:rFonts w:eastAsia="Times New Roman" w:cstheme="minorHAnsi"/>
                <w:color w:val="FF0066"/>
                <w:lang w:eastAsia="es-ES"/>
              </w:rPr>
              <w:t>Cáceres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CB0C35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66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FF0066"/>
                <w:lang w:eastAsia="es-ES"/>
              </w:rPr>
              <w:t>Tarazá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color w:val="FF0066"/>
                <w:lang w:eastAsia="es-ES"/>
              </w:rPr>
            </w:pPr>
            <w:r w:rsidRPr="00B658BA">
              <w:rPr>
                <w:rFonts w:eastAsia="Times New Roman" w:cstheme="minorHAnsi"/>
                <w:color w:val="FF0066"/>
                <w:lang w:eastAsia="es-ES"/>
              </w:rPr>
              <w:t>Valdivia (norte)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0066"/>
                <w:lang w:eastAsia="es-ES"/>
              </w:rPr>
            </w:pPr>
          </w:p>
        </w:tc>
      </w:tr>
      <w:tr w:rsidR="00A43983" w:rsidRPr="00B658BA" w:rsidTr="009607BD">
        <w:trPr>
          <w:trHeight w:val="284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9900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FF9900"/>
                <w:lang w:eastAsia="es-ES"/>
              </w:rPr>
              <w:t>NORDESTE</w:t>
            </w:r>
          </w:p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FF9900"/>
                <w:lang w:eastAsia="es-ES"/>
              </w:rPr>
              <w:t>Rio Porce</w:t>
            </w: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9900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FF9900"/>
                <w:lang w:eastAsia="es-ES"/>
              </w:rPr>
              <w:t>Minera</w:t>
            </w:r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9900"/>
                <w:sz w:val="24"/>
                <w:szCs w:val="24"/>
                <w:lang w:eastAsia="es-ES"/>
              </w:rPr>
            </w:pPr>
            <w:proofErr w:type="spellStart"/>
            <w:r w:rsidRPr="00B658BA">
              <w:rPr>
                <w:rFonts w:eastAsia="Times New Roman" w:cstheme="minorHAnsi"/>
                <w:b/>
                <w:color w:val="FF9900"/>
                <w:lang w:eastAsia="es-ES"/>
              </w:rPr>
              <w:t>Nus</w:t>
            </w:r>
            <w:proofErr w:type="spellEnd"/>
          </w:p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CB0C35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00"/>
                <w:sz w:val="24"/>
                <w:szCs w:val="24"/>
                <w:lang w:eastAsia="es-ES"/>
              </w:rPr>
            </w:pPr>
            <w:proofErr w:type="spellStart"/>
            <w:r w:rsidRPr="00B658BA">
              <w:rPr>
                <w:rFonts w:eastAsia="Times New Roman" w:cstheme="minorHAnsi"/>
                <w:color w:val="FF9900"/>
                <w:lang w:eastAsia="es-ES"/>
              </w:rPr>
              <w:t>Anorí</w:t>
            </w:r>
            <w:proofErr w:type="spellEnd"/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FF9900"/>
                <w:lang w:eastAsia="es-ES"/>
              </w:rPr>
              <w:t xml:space="preserve">María Eugenia Posada </w:t>
            </w:r>
          </w:p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  <w:r>
              <w:rPr>
                <w:rFonts w:eastAsia="Times New Roman" w:cstheme="minorHAnsi"/>
                <w:b/>
                <w:color w:val="FF9900"/>
                <w:lang w:eastAsia="es-ES"/>
              </w:rPr>
              <w:t>María Claudia Barboza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  <w:p w:rsidR="00A43983" w:rsidRPr="003B6B57" w:rsidRDefault="00A43983" w:rsidP="003B6B57">
            <w:pPr>
              <w:rPr>
                <w:rFonts w:eastAsia="Times New Roman" w:cstheme="minorHAnsi"/>
                <w:b/>
                <w:color w:val="FF9900"/>
                <w:lang w:eastAsia="es-ES"/>
              </w:rPr>
            </w:pPr>
            <w:r w:rsidRPr="003B6B57">
              <w:rPr>
                <w:rFonts w:eastAsia="Times New Roman" w:cstheme="minorHAnsi"/>
                <w:b/>
                <w:color w:val="FF9900"/>
                <w:lang w:eastAsia="es-ES"/>
              </w:rPr>
              <w:t>Diana  Yepes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  <w:r>
              <w:rPr>
                <w:rFonts w:eastAsia="Times New Roman" w:cstheme="minorHAnsi"/>
                <w:b/>
                <w:color w:val="FF9900"/>
                <w:lang w:eastAsia="es-ES"/>
              </w:rPr>
              <w:t>Adriana Rúa</w:t>
            </w:r>
          </w:p>
        </w:tc>
      </w:tr>
      <w:tr w:rsidR="00A43983" w:rsidRPr="00B658BA" w:rsidTr="009607B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CB0C35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00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FF9900"/>
                <w:lang w:eastAsia="es-ES"/>
              </w:rPr>
              <w:t>Amalfi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color w:val="FF9900"/>
                <w:lang w:eastAsia="es-ES"/>
              </w:rPr>
            </w:pPr>
            <w:r w:rsidRPr="00B658BA">
              <w:rPr>
                <w:rFonts w:eastAsia="Times New Roman" w:cstheme="minorHAnsi"/>
                <w:color w:val="FF9900"/>
                <w:lang w:eastAsia="es-ES"/>
              </w:rPr>
              <w:t>Segovia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color w:val="FF9900"/>
                <w:lang w:eastAsia="es-ES"/>
              </w:rPr>
            </w:pPr>
            <w:r w:rsidRPr="00B658BA">
              <w:rPr>
                <w:rFonts w:eastAsia="Times New Roman" w:cstheme="minorHAnsi"/>
                <w:color w:val="FF9900"/>
                <w:lang w:eastAsia="es-ES"/>
              </w:rPr>
              <w:t>Remedios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</w:tr>
      <w:tr w:rsidR="00A43983" w:rsidRPr="00B658BA" w:rsidTr="006373E4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9900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FF9900"/>
                <w:lang w:eastAsia="es-ES"/>
              </w:rPr>
              <w:t>Meseta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color w:val="FF9900"/>
                <w:lang w:eastAsia="es-ES"/>
              </w:rPr>
            </w:pPr>
            <w:r w:rsidRPr="00B658BA">
              <w:rPr>
                <w:rFonts w:eastAsia="Times New Roman" w:cstheme="minorHAnsi"/>
                <w:color w:val="FF9900"/>
                <w:lang w:eastAsia="es-ES"/>
              </w:rPr>
              <w:t>Santo Domingo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b/>
                <w:color w:val="FF9900"/>
                <w:lang w:eastAsia="es-ES"/>
              </w:rPr>
              <w:t>Alba Echeverri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  <w:r>
              <w:rPr>
                <w:rFonts w:eastAsia="Times New Roman" w:cstheme="minorHAnsi"/>
                <w:b/>
                <w:color w:val="FF9900"/>
                <w:lang w:eastAsia="es-ES"/>
              </w:rPr>
              <w:t>Martha Nelly Villada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  <w:r>
              <w:rPr>
                <w:rFonts w:eastAsia="Times New Roman" w:cstheme="minorHAnsi"/>
                <w:b/>
                <w:color w:val="FF9900"/>
                <w:lang w:eastAsia="es-ES"/>
              </w:rPr>
              <w:t>Diana  Yepes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FF9900"/>
                <w:lang w:eastAsia="es-ES"/>
              </w:rPr>
              <w:t>San Roque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CB0C35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00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FF9900"/>
                <w:lang w:eastAsia="es-ES"/>
              </w:rPr>
              <w:t>Cisneros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CB0C35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00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FF9900"/>
                <w:lang w:eastAsia="es-ES"/>
              </w:rPr>
              <w:t>Yalí</w:t>
            </w:r>
            <w:bookmarkStart w:id="0" w:name="_GoBack"/>
            <w:bookmarkEnd w:id="0"/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CB0C35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00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FF9900"/>
                <w:lang w:eastAsia="es-ES"/>
              </w:rPr>
              <w:t>Vegachí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43983" w:rsidRPr="00B658BA" w:rsidTr="009607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eastAsia="Times New Roman" w:cstheme="minorHAnsi"/>
                <w:b/>
                <w:color w:val="FF9900"/>
                <w:lang w:eastAsia="es-E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983" w:rsidRPr="00CB0C35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9900"/>
                <w:sz w:val="24"/>
                <w:szCs w:val="24"/>
                <w:lang w:eastAsia="es-ES"/>
              </w:rPr>
            </w:pPr>
            <w:r w:rsidRPr="00B658BA">
              <w:rPr>
                <w:rFonts w:eastAsia="Times New Roman" w:cstheme="minorHAnsi"/>
                <w:color w:val="FF9900"/>
                <w:lang w:eastAsia="es-ES"/>
              </w:rPr>
              <w:t>Yolombó</w:t>
            </w: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83" w:rsidRPr="00B658BA" w:rsidRDefault="00A43983" w:rsidP="00B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B658BA" w:rsidRPr="00B658BA" w:rsidRDefault="00B658BA" w:rsidP="00B658B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</w:p>
    <w:p w:rsidR="00B658BA" w:rsidRPr="00B658BA" w:rsidRDefault="00B658BA" w:rsidP="00B658B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B658BA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Cordialmente,</w:t>
      </w:r>
    </w:p>
    <w:p w:rsidR="00B658BA" w:rsidRPr="00B658BA" w:rsidRDefault="00B658BA" w:rsidP="00B658B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B658BA">
        <w:rPr>
          <w:rFonts w:ascii="Verdana" w:eastAsia="Times New Roman" w:hAnsi="Verdana" w:cs="Times New Roman"/>
          <w:sz w:val="20"/>
          <w:szCs w:val="20"/>
          <w:lang w:eastAsia="es-ES"/>
        </w:rPr>
        <w:t> </w:t>
      </w:r>
    </w:p>
    <w:p w:rsidR="00B658BA" w:rsidRPr="00B658BA" w:rsidRDefault="00B658BA" w:rsidP="00B658B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B658BA">
        <w:rPr>
          <w:rFonts w:ascii="Verdana" w:eastAsia="Times New Roman" w:hAnsi="Verdana" w:cs="Times New Roman"/>
          <w:sz w:val="20"/>
          <w:szCs w:val="20"/>
          <w:lang w:eastAsia="es-ES"/>
        </w:rPr>
        <w:br/>
      </w:r>
      <w:r w:rsidRPr="00B658BA">
        <w:rPr>
          <w:rFonts w:ascii="Verdana" w:eastAsia="Times New Roman" w:hAnsi="Verdana" w:cs="Times New Roman"/>
          <w:b/>
          <w:bCs/>
          <w:color w:val="000000"/>
          <w:sz w:val="20"/>
          <w:lang w:eastAsia="es-ES"/>
        </w:rPr>
        <w:t>MÓNICA SANDOVAL ARANGO</w:t>
      </w:r>
      <w:r w:rsidRPr="00B658B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br/>
      </w:r>
      <w:r w:rsidRPr="00B658BA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Directora Gestión de la Calidad Educativa</w:t>
      </w:r>
      <w:r w:rsidRPr="00B658BA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  <w:t xml:space="preserve">Secretaria de Educación de Antioquia </w:t>
      </w:r>
      <w:r w:rsidRPr="00B658BA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  <w:t xml:space="preserve">Calle 42 B 52-106 Piso 5, oficina 524 - Teléfono: (4) 3838551 </w:t>
      </w:r>
    </w:p>
    <w:p w:rsidR="00B658BA" w:rsidRPr="00B658BA" w:rsidRDefault="00B658BA" w:rsidP="00B658B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B658BA">
        <w:rPr>
          <w:rFonts w:ascii="Verdana" w:eastAsia="Times New Roman" w:hAnsi="Verdana" w:cs="Times New Roman"/>
          <w:sz w:val="20"/>
          <w:szCs w:val="20"/>
          <w:lang w:eastAsia="es-ES"/>
        </w:rPr>
        <w:t xml:space="preserve">Centro Administrativo Departamental José María Córdova (La Alpujarra) </w:t>
      </w:r>
      <w:r w:rsidRPr="00B658BA">
        <w:rPr>
          <w:rFonts w:ascii="Verdana" w:eastAsia="Times New Roman" w:hAnsi="Verdana" w:cs="Times New Roman"/>
          <w:sz w:val="20"/>
          <w:szCs w:val="20"/>
          <w:lang w:eastAsia="es-ES"/>
        </w:rPr>
        <w:br/>
        <w:t>Medellín-Colombia-Suramérica</w:t>
      </w:r>
    </w:p>
    <w:p w:rsidR="00B658BA" w:rsidRPr="00B658BA" w:rsidRDefault="006F08FD" w:rsidP="00B658B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" filled="f">
                <o:lock v:ext="edit" selection="t"/>
              </v:shape>
            </w:pict>
          </mc:Fallback>
        </mc:AlternateContent>
      </w:r>
    </w:p>
    <w:p w:rsidR="00B658BA" w:rsidRPr="00B658BA" w:rsidRDefault="00B658BA" w:rsidP="00B658B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</w:p>
    <w:p w:rsidR="00984796" w:rsidRDefault="00984796"/>
    <w:sectPr w:rsidR="00984796" w:rsidSect="00CC14D2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C3B"/>
    <w:multiLevelType w:val="hybridMultilevel"/>
    <w:tmpl w:val="BB60E0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54DC3"/>
    <w:multiLevelType w:val="hybridMultilevel"/>
    <w:tmpl w:val="37D42580"/>
    <w:lvl w:ilvl="0" w:tplc="2EE2F4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92D88"/>
    <w:multiLevelType w:val="hybridMultilevel"/>
    <w:tmpl w:val="29CAAA5A"/>
    <w:lvl w:ilvl="0" w:tplc="D42C2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BA"/>
    <w:rsid w:val="00036D73"/>
    <w:rsid w:val="000757AA"/>
    <w:rsid w:val="000760FF"/>
    <w:rsid w:val="00077174"/>
    <w:rsid w:val="000A1E19"/>
    <w:rsid w:val="000E1F6C"/>
    <w:rsid w:val="0011244C"/>
    <w:rsid w:val="001169E4"/>
    <w:rsid w:val="0017336B"/>
    <w:rsid w:val="0019218E"/>
    <w:rsid w:val="00296621"/>
    <w:rsid w:val="002A248F"/>
    <w:rsid w:val="002B2241"/>
    <w:rsid w:val="00300227"/>
    <w:rsid w:val="00345923"/>
    <w:rsid w:val="0036374F"/>
    <w:rsid w:val="00393003"/>
    <w:rsid w:val="003B67A2"/>
    <w:rsid w:val="003B6B57"/>
    <w:rsid w:val="004550E7"/>
    <w:rsid w:val="00616203"/>
    <w:rsid w:val="006373E4"/>
    <w:rsid w:val="00652ED4"/>
    <w:rsid w:val="00661713"/>
    <w:rsid w:val="006723BE"/>
    <w:rsid w:val="006E4FFA"/>
    <w:rsid w:val="006F08FD"/>
    <w:rsid w:val="0074257C"/>
    <w:rsid w:val="00763780"/>
    <w:rsid w:val="007C615F"/>
    <w:rsid w:val="007F227F"/>
    <w:rsid w:val="007F48AC"/>
    <w:rsid w:val="008A7BD1"/>
    <w:rsid w:val="008B1322"/>
    <w:rsid w:val="009607BD"/>
    <w:rsid w:val="009666A9"/>
    <w:rsid w:val="00984796"/>
    <w:rsid w:val="009C1806"/>
    <w:rsid w:val="009F08A3"/>
    <w:rsid w:val="00A12EAA"/>
    <w:rsid w:val="00A24727"/>
    <w:rsid w:val="00A2749C"/>
    <w:rsid w:val="00A43983"/>
    <w:rsid w:val="00A50A0E"/>
    <w:rsid w:val="00A62535"/>
    <w:rsid w:val="00A66D4D"/>
    <w:rsid w:val="00AB67C5"/>
    <w:rsid w:val="00AC6360"/>
    <w:rsid w:val="00AF6E01"/>
    <w:rsid w:val="00B658BA"/>
    <w:rsid w:val="00B85F9C"/>
    <w:rsid w:val="00B96886"/>
    <w:rsid w:val="00BC6BAD"/>
    <w:rsid w:val="00BE1E26"/>
    <w:rsid w:val="00C434E3"/>
    <w:rsid w:val="00C62C76"/>
    <w:rsid w:val="00C66C3F"/>
    <w:rsid w:val="00C81834"/>
    <w:rsid w:val="00CA35C3"/>
    <w:rsid w:val="00CB0C35"/>
    <w:rsid w:val="00CB2491"/>
    <w:rsid w:val="00CB2583"/>
    <w:rsid w:val="00CC14D2"/>
    <w:rsid w:val="00D00A12"/>
    <w:rsid w:val="00D01123"/>
    <w:rsid w:val="00D82788"/>
    <w:rsid w:val="00DC317E"/>
    <w:rsid w:val="00DC4B6E"/>
    <w:rsid w:val="00DF1EC3"/>
    <w:rsid w:val="00DF4269"/>
    <w:rsid w:val="00E32CFD"/>
    <w:rsid w:val="00E76248"/>
    <w:rsid w:val="00EA414C"/>
    <w:rsid w:val="00EE1800"/>
    <w:rsid w:val="00F1367A"/>
    <w:rsid w:val="00F77ACF"/>
    <w:rsid w:val="00F91721"/>
    <w:rsid w:val="00FD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6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B658B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6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658BA"/>
    <w:rPr>
      <w:b/>
      <w:bCs/>
    </w:rPr>
  </w:style>
  <w:style w:type="paragraph" w:styleId="Prrafodelista">
    <w:name w:val="List Paragraph"/>
    <w:basedOn w:val="Normal"/>
    <w:uiPriority w:val="34"/>
    <w:qFormat/>
    <w:rsid w:val="000760FF"/>
    <w:pPr>
      <w:ind w:left="720"/>
      <w:contextualSpacing/>
    </w:pPr>
  </w:style>
  <w:style w:type="paragraph" w:styleId="Sinespaciado">
    <w:name w:val="No Spacing"/>
    <w:uiPriority w:val="1"/>
    <w:qFormat/>
    <w:rsid w:val="003B6B5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3B6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6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B658B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6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658BA"/>
    <w:rPr>
      <w:b/>
      <w:bCs/>
    </w:rPr>
  </w:style>
  <w:style w:type="paragraph" w:styleId="Prrafodelista">
    <w:name w:val="List Paragraph"/>
    <w:basedOn w:val="Normal"/>
    <w:uiPriority w:val="34"/>
    <w:qFormat/>
    <w:rsid w:val="000760FF"/>
    <w:pPr>
      <w:ind w:left="720"/>
      <w:contextualSpacing/>
    </w:pPr>
  </w:style>
  <w:style w:type="paragraph" w:styleId="Sinespaciado">
    <w:name w:val="No Spacing"/>
    <w:uiPriority w:val="1"/>
    <w:qFormat/>
    <w:rsid w:val="003B6B5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3B6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750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cberrios</dc:creator>
  <cp:lastModifiedBy>MONICA SANDOVAL ARANGO</cp:lastModifiedBy>
  <cp:revision>12</cp:revision>
  <dcterms:created xsi:type="dcterms:W3CDTF">2012-08-17T15:15:00Z</dcterms:created>
  <dcterms:modified xsi:type="dcterms:W3CDTF">2012-08-27T15:31:00Z</dcterms:modified>
</cp:coreProperties>
</file>